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70D6" w14:textId="77777777" w:rsidR="002C479D" w:rsidRPr="00636772" w:rsidRDefault="002C479D" w:rsidP="002C479D">
      <w:pPr>
        <w:pStyle w:val="Tytu"/>
        <w:spacing w:before="0" w:line="276" w:lineRule="auto"/>
        <w:jc w:val="right"/>
        <w:rPr>
          <w:rFonts w:asciiTheme="minorHAnsi" w:hAnsiTheme="minorHAnsi" w:cstheme="minorHAnsi"/>
          <w:b w:val="0"/>
          <w:sz w:val="16"/>
          <w:szCs w:val="16"/>
        </w:rPr>
      </w:pPr>
      <w:bookmarkStart w:id="0" w:name="__DdeLink__96421_34121098812"/>
      <w:r w:rsidRPr="00636772">
        <w:rPr>
          <w:rFonts w:asciiTheme="minorHAnsi" w:hAnsiTheme="minorHAnsi" w:cstheme="minorHAnsi"/>
          <w:b w:val="0"/>
          <w:sz w:val="16"/>
          <w:szCs w:val="16"/>
        </w:rPr>
        <w:t>m. Cieszyn</w:t>
      </w:r>
    </w:p>
    <w:p w14:paraId="5B369908" w14:textId="77777777" w:rsidR="00EA46AE" w:rsidRPr="00636772" w:rsidRDefault="008501E3" w:rsidP="002C479D">
      <w:pPr>
        <w:pStyle w:val="Tytu"/>
        <w:spacing w:before="0"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</w:rPr>
        <w:t>OBWIESZCZENIE</w:t>
      </w:r>
      <w:r w:rsidRPr="00636772">
        <w:rPr>
          <w:rFonts w:asciiTheme="minorHAnsi" w:hAnsiTheme="minorHAnsi" w:cstheme="minorHAnsi"/>
        </w:rPr>
        <w:br/>
        <w:t>KOMISARZA WYBORCZEGO</w:t>
      </w:r>
      <w:r w:rsidRPr="00636772">
        <w:rPr>
          <w:rFonts w:asciiTheme="minorHAnsi" w:hAnsiTheme="minorHAnsi" w:cstheme="minorHAnsi"/>
        </w:rPr>
        <w:br/>
        <w:t>W KATOWICACH I</w:t>
      </w:r>
      <w:r w:rsidRPr="00636772">
        <w:rPr>
          <w:rFonts w:asciiTheme="minorHAnsi" w:hAnsiTheme="minorHAnsi" w:cstheme="minorHAnsi"/>
        </w:rPr>
        <w:br/>
        <w:t>z dnia 9 kwietnia 2024 r.</w:t>
      </w:r>
      <w:r w:rsidRPr="00636772">
        <w:rPr>
          <w:rFonts w:asciiTheme="minorHAnsi" w:hAnsiTheme="minorHAnsi" w:cstheme="minorHAnsi"/>
        </w:rPr>
        <w:br/>
        <w:t>o wynikach wyborów do rad na obszarze województwa śląskiego</w:t>
      </w:r>
    </w:p>
    <w:p w14:paraId="5899B932" w14:textId="77777777" w:rsidR="002C479D" w:rsidRPr="00636772" w:rsidRDefault="002C479D">
      <w:pPr>
        <w:pStyle w:val="Tytu"/>
        <w:spacing w:line="276" w:lineRule="auto"/>
        <w:rPr>
          <w:rFonts w:asciiTheme="minorHAnsi" w:hAnsiTheme="minorHAnsi" w:cstheme="minorHAnsi"/>
        </w:rPr>
      </w:pPr>
    </w:p>
    <w:p w14:paraId="1C62A595" w14:textId="77777777" w:rsidR="002C479D" w:rsidRPr="00636772" w:rsidRDefault="002C479D">
      <w:pPr>
        <w:pStyle w:val="Tytu"/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</w:rPr>
        <w:t>[WYCIĄG]</w:t>
      </w:r>
    </w:p>
    <w:p w14:paraId="0F77069F" w14:textId="77777777" w:rsidR="00EA46AE" w:rsidRPr="00636772" w:rsidRDefault="008501E3">
      <w:pPr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 xml:space="preserve">Na podstawie art. 168 § 1 </w:t>
      </w:r>
      <w:r w:rsidRPr="00636772">
        <w:rPr>
          <w:rFonts w:asciiTheme="minorHAnsi" w:hAnsiTheme="minorHAnsi" w:cstheme="minorHAnsi"/>
          <w:sz w:val="26"/>
          <w:szCs w:val="26"/>
        </w:rPr>
        <w:t xml:space="preserve">ustawy z dnia 5 stycznia 2011 r. — Kodeks wyborczy </w:t>
      </w:r>
      <w:r w:rsidRPr="00636772">
        <w:rPr>
          <w:rFonts w:asciiTheme="minorHAnsi" w:hAnsiTheme="minorHAnsi" w:cstheme="minorHAnsi"/>
          <w:color w:val="000000"/>
          <w:sz w:val="26"/>
          <w:szCs w:val="26"/>
        </w:rPr>
        <w:t>(Dz. U. z 2023 r. poz. 2408)</w:t>
      </w:r>
      <w:r w:rsidRPr="00636772">
        <w:rPr>
          <w:rFonts w:asciiTheme="minorHAnsi" w:hAnsiTheme="minorHAnsi" w:cstheme="minorHAnsi"/>
          <w:sz w:val="26"/>
          <w:szCs w:val="26"/>
        </w:rPr>
        <w:t xml:space="preserve"> </w:t>
      </w:r>
      <w:r w:rsidRPr="00636772">
        <w:rPr>
          <w:rFonts w:asciiTheme="minorHAnsi" w:hAnsiTheme="minorHAnsi" w:cstheme="minorHAnsi"/>
          <w:sz w:val="26"/>
        </w:rPr>
        <w:t>Komisarz Wyborczy w Katowicach I podaje do publicznej wiadomości wyniki wyborów do rad na obszarze województwa śląskiego, przeprowadzonych w dniu 7 kwietnia 2024 r.</w:t>
      </w:r>
      <w:bookmarkStart w:id="1" w:name="_GoBack"/>
      <w:bookmarkEnd w:id="1"/>
    </w:p>
    <w:p w14:paraId="6445ABCB" w14:textId="77777777" w:rsidR="004C01EF" w:rsidRPr="00636772" w:rsidRDefault="004C01EF" w:rsidP="004C01EF">
      <w:pPr>
        <w:pStyle w:val="Nagwek2"/>
        <w:spacing w:before="360" w:after="240"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Cs w:val="20"/>
        </w:rPr>
        <w:t>Część I</w:t>
      </w:r>
      <w:r w:rsidRPr="00636772">
        <w:rPr>
          <w:rFonts w:asciiTheme="minorHAnsi" w:hAnsiTheme="minorHAnsi" w:cstheme="minorHAnsi"/>
          <w:szCs w:val="20"/>
        </w:rPr>
        <w:br/>
      </w:r>
      <w:r w:rsidRPr="00636772">
        <w:rPr>
          <w:rFonts w:asciiTheme="minorHAnsi" w:hAnsiTheme="minorHAnsi" w:cstheme="minorHAnsi"/>
        </w:rPr>
        <w:t>Dane zbiorcze</w:t>
      </w:r>
    </w:p>
    <w:p w14:paraId="5FDC8720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b/>
          <w:sz w:val="26"/>
        </w:rPr>
        <w:t>Rozdział 1.</w:t>
      </w:r>
      <w:r w:rsidRPr="00636772">
        <w:rPr>
          <w:rFonts w:asciiTheme="minorHAnsi" w:hAnsiTheme="minorHAnsi" w:cstheme="minorHAnsi"/>
          <w:b/>
          <w:sz w:val="26"/>
        </w:rPr>
        <w:br/>
        <w:t>Dane ogólne</w:t>
      </w:r>
    </w:p>
    <w:p w14:paraId="2A38C48C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 xml:space="preserve">Wybory przeprowadzono do </w:t>
      </w:r>
      <w:r w:rsidRPr="00636772">
        <w:rPr>
          <w:rFonts w:asciiTheme="minorHAnsi" w:hAnsiTheme="minorHAnsi" w:cstheme="minorHAnsi"/>
          <w:bCs/>
          <w:sz w:val="26"/>
        </w:rPr>
        <w:t>185</w:t>
      </w:r>
      <w:r w:rsidRPr="00636772">
        <w:rPr>
          <w:rFonts w:asciiTheme="minorHAnsi" w:hAnsiTheme="minorHAnsi" w:cstheme="minorHAnsi"/>
          <w:sz w:val="26"/>
        </w:rPr>
        <w:t xml:space="preserve"> rad, z czego:</w:t>
      </w:r>
    </w:p>
    <w:p w14:paraId="5ED8F43E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 xml:space="preserve">1) do </w:t>
      </w:r>
      <w:r w:rsidRPr="00636772">
        <w:rPr>
          <w:rFonts w:asciiTheme="minorHAnsi" w:hAnsiTheme="minorHAnsi" w:cstheme="minorHAnsi"/>
          <w:bCs/>
          <w:sz w:val="26"/>
        </w:rPr>
        <w:t>167</w:t>
      </w:r>
      <w:r w:rsidRPr="00636772">
        <w:rPr>
          <w:rFonts w:asciiTheme="minorHAnsi" w:hAnsiTheme="minorHAnsi" w:cstheme="minorHAnsi"/>
          <w:sz w:val="26"/>
        </w:rPr>
        <w:t xml:space="preserve"> rad gmin, z tego:</w:t>
      </w:r>
    </w:p>
    <w:p w14:paraId="441ED001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a)</w:t>
      </w:r>
      <w:r w:rsidRPr="00636772">
        <w:rPr>
          <w:rFonts w:asciiTheme="minorHAnsi" w:hAnsiTheme="minorHAnsi" w:cstheme="minorHAnsi"/>
          <w:sz w:val="26"/>
        </w:rPr>
        <w:tab/>
        <w:t xml:space="preserve">do </w:t>
      </w:r>
      <w:r w:rsidRPr="00636772">
        <w:rPr>
          <w:rFonts w:asciiTheme="minorHAnsi" w:hAnsiTheme="minorHAnsi" w:cstheme="minorHAnsi"/>
          <w:bCs/>
          <w:sz w:val="26"/>
        </w:rPr>
        <w:t>129</w:t>
      </w:r>
      <w:r w:rsidRPr="00636772">
        <w:rPr>
          <w:rFonts w:asciiTheme="minorHAnsi" w:hAnsiTheme="minorHAnsi" w:cstheme="minorHAnsi"/>
          <w:sz w:val="26"/>
        </w:rPr>
        <w:t xml:space="preserve"> rad gmin w gminach do 20 tys. mieszkańców,</w:t>
      </w:r>
    </w:p>
    <w:p w14:paraId="6D1E9C43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b)</w:t>
      </w:r>
      <w:r w:rsidRPr="00636772">
        <w:rPr>
          <w:rFonts w:asciiTheme="minorHAnsi" w:hAnsiTheme="minorHAnsi" w:cstheme="minorHAnsi"/>
          <w:sz w:val="26"/>
        </w:rPr>
        <w:tab/>
        <w:t xml:space="preserve">do </w:t>
      </w:r>
      <w:r w:rsidRPr="00636772">
        <w:rPr>
          <w:rFonts w:asciiTheme="minorHAnsi" w:hAnsiTheme="minorHAnsi" w:cstheme="minorHAnsi"/>
          <w:bCs/>
          <w:sz w:val="26"/>
        </w:rPr>
        <w:t>38</w:t>
      </w:r>
      <w:r w:rsidRPr="00636772">
        <w:rPr>
          <w:rFonts w:asciiTheme="minorHAnsi" w:hAnsiTheme="minorHAnsi" w:cstheme="minorHAnsi"/>
          <w:sz w:val="26"/>
        </w:rPr>
        <w:t xml:space="preserve"> rad gmin w gminach powyżej 20 tys. mieszkańców;</w:t>
      </w:r>
    </w:p>
    <w:p w14:paraId="4A5DB7BE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2) do 17 rad powiatów;</w:t>
      </w:r>
    </w:p>
    <w:p w14:paraId="085EC22D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3) do Sejmiku Województwa Śląskiego.</w:t>
      </w:r>
    </w:p>
    <w:p w14:paraId="364BFD22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2.</w:t>
      </w:r>
      <w:r w:rsidRPr="00636772">
        <w:rPr>
          <w:rFonts w:asciiTheme="minorHAnsi" w:hAnsiTheme="minorHAnsi" w:cstheme="minorHAnsi"/>
          <w:sz w:val="26"/>
        </w:rPr>
        <w:tab/>
        <w:t>Wybierano łącznie 3234 radnych, z czego:</w:t>
      </w:r>
    </w:p>
    <w:p w14:paraId="1C3AD174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2796 radnych rad gmin, z tego:</w:t>
      </w:r>
    </w:p>
    <w:p w14:paraId="1782094A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a)</w:t>
      </w:r>
      <w:r w:rsidRPr="00636772">
        <w:rPr>
          <w:rFonts w:asciiTheme="minorHAnsi" w:hAnsiTheme="minorHAnsi" w:cstheme="minorHAnsi"/>
          <w:sz w:val="26"/>
        </w:rPr>
        <w:tab/>
        <w:t>1935 radnych w gminach do 20 tys. mieszkańców,</w:t>
      </w:r>
    </w:p>
    <w:p w14:paraId="72AB0D8F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b)</w:t>
      </w:r>
      <w:r w:rsidRPr="00636772">
        <w:rPr>
          <w:rFonts w:asciiTheme="minorHAnsi" w:hAnsiTheme="minorHAnsi" w:cstheme="minorHAnsi"/>
          <w:sz w:val="26"/>
        </w:rPr>
        <w:tab/>
        <w:t>861 radnych w gminach powyżej 20 tys. mieszkańców;</w:t>
      </w:r>
    </w:p>
    <w:p w14:paraId="2734113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393 radnych rad powiatów;</w:t>
      </w:r>
    </w:p>
    <w:p w14:paraId="13849AE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>45 radnych Sejmiku Województwa Śląskiego.</w:t>
      </w:r>
    </w:p>
    <w:p w14:paraId="6136A345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  <w:t>Wybrano łącznie 3234 radnych, z czego:</w:t>
      </w:r>
    </w:p>
    <w:p w14:paraId="08227FBD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2796 radnych rad gmin, z tego:</w:t>
      </w:r>
    </w:p>
    <w:p w14:paraId="2E8B17D4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a)</w:t>
      </w:r>
      <w:r w:rsidRPr="00636772">
        <w:rPr>
          <w:rFonts w:asciiTheme="minorHAnsi" w:hAnsiTheme="minorHAnsi" w:cstheme="minorHAnsi"/>
          <w:sz w:val="26"/>
        </w:rPr>
        <w:tab/>
        <w:t>1935 radnych w gminach do 20 tys. mieszkańców,</w:t>
      </w:r>
    </w:p>
    <w:p w14:paraId="291DF343" w14:textId="77777777" w:rsidR="004C01EF" w:rsidRPr="00636772" w:rsidRDefault="004C01EF" w:rsidP="004C01EF">
      <w:pPr>
        <w:spacing w:line="276" w:lineRule="auto"/>
        <w:ind w:left="1134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b)</w:t>
      </w:r>
      <w:r w:rsidRPr="00636772">
        <w:rPr>
          <w:rFonts w:asciiTheme="minorHAnsi" w:hAnsiTheme="minorHAnsi" w:cstheme="minorHAnsi"/>
          <w:sz w:val="26"/>
        </w:rPr>
        <w:tab/>
        <w:t>861 radnych w gminach powyżej 20 tys. mieszkańców;</w:t>
      </w:r>
    </w:p>
    <w:p w14:paraId="7D0A239C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393 radnych rad powiatów;</w:t>
      </w:r>
    </w:p>
    <w:p w14:paraId="0905027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>45 radnych Sejmiku Województwa Śląskiego.</w:t>
      </w:r>
    </w:p>
    <w:p w14:paraId="203BA31C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4.</w:t>
      </w:r>
      <w:r w:rsidRPr="00636772">
        <w:rPr>
          <w:rFonts w:asciiTheme="minorHAnsi" w:hAnsiTheme="minorHAnsi" w:cstheme="minorHAnsi"/>
          <w:sz w:val="26"/>
        </w:rPr>
        <w:tab/>
        <w:t>Wybory przeprowadzono w 2172 okręgach wyborczych.</w:t>
      </w:r>
    </w:p>
    <w:p w14:paraId="2AED3EE4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lastRenderedPageBreak/>
        <w:t>5.</w:t>
      </w:r>
      <w:r w:rsidRPr="00636772">
        <w:rPr>
          <w:rFonts w:asciiTheme="minorHAnsi" w:hAnsiTheme="minorHAnsi" w:cstheme="minorHAnsi"/>
          <w:sz w:val="26"/>
        </w:rPr>
        <w:tab/>
        <w:t>We wszystkich okręgach wyborczych zarejestrowano listy kandydatów na radnych.</w:t>
      </w:r>
    </w:p>
    <w:p w14:paraId="6A9282DF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6.</w:t>
      </w:r>
      <w:r w:rsidRPr="00636772">
        <w:rPr>
          <w:rFonts w:asciiTheme="minorHAnsi" w:hAnsiTheme="minorHAnsi" w:cstheme="minorHAnsi"/>
          <w:bCs/>
          <w:sz w:val="26"/>
        </w:rPr>
        <w:tab/>
        <w:t>Głosowanie przeprowadzono w 1927 okręgach wyborczych.</w:t>
      </w:r>
    </w:p>
    <w:p w14:paraId="11B3A13F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>Głosowania nie przeprowadzono w 245 okręgach wyborczych, w których liczba zarejestrowanych kandydatów była równa lub mniejsza od liczby radnych wybieranych w tych okręgach wyborczych. W związku z tym 245 radnych uzyskało mandaty bez głosowania.</w:t>
      </w:r>
    </w:p>
    <w:p w14:paraId="333DA782" w14:textId="77777777" w:rsidR="004C01EF" w:rsidRPr="00636772" w:rsidRDefault="004C01EF" w:rsidP="004C01EF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>Głosowanie przeprowadzono w 2876 obwodach głosowania.</w:t>
      </w:r>
    </w:p>
    <w:p w14:paraId="5F4FF3DA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sz w:val="26"/>
        </w:rPr>
        <w:t>Rozdział 2.</w:t>
      </w:r>
      <w:r w:rsidRPr="00636772">
        <w:rPr>
          <w:rFonts w:asciiTheme="minorHAnsi" w:hAnsiTheme="minorHAnsi" w:cstheme="minorHAnsi"/>
          <w:b/>
          <w:sz w:val="26"/>
        </w:rPr>
        <w:br/>
        <w:t>Wybory do rad gmin w gminach do 20 tys. mieszkańców</w:t>
      </w:r>
    </w:p>
    <w:p w14:paraId="194AD2EE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Wybory przeprowadzono do 129 rad gmin do 20 tys. mieszkańców, w których utworzono 1935 okręgów wyborczych.</w:t>
      </w:r>
    </w:p>
    <w:p w14:paraId="668ABB0B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2.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Wybierano 1935 radnych spośród 5310 kandydatów zgłoszonych przez 589 komitetów wyborczych, w tym 529 komitetów wyborczych wyborców utworzonych jedynie w celu zgłoszenia kandydatów na radnych do rady gminy w gminie do 20 tys. mieszkańców.</w:t>
      </w:r>
    </w:p>
    <w:p w14:paraId="733672E1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  <w:t>Wybrano 1935 radnych.</w:t>
      </w:r>
    </w:p>
    <w:p w14:paraId="0AE2126F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Wybory przeprowadzono w 1935 okręgach wyborczych.</w:t>
      </w:r>
    </w:p>
    <w:p w14:paraId="1DE9E6FF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color w:val="auto"/>
          <w:sz w:val="26"/>
        </w:rPr>
        <w:tab/>
        <w:t>We wszystkich okręgach wyborczych zarejestrowano listy kandydatów na radnych.</w:t>
      </w:r>
    </w:p>
    <w:p w14:paraId="314F80BB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636772">
        <w:rPr>
          <w:rFonts w:asciiTheme="minorHAnsi" w:hAnsiTheme="minorHAnsi" w:cstheme="minorHAnsi"/>
          <w:color w:val="auto"/>
          <w:sz w:val="26"/>
        </w:rPr>
        <w:t>6.</w:t>
      </w:r>
      <w:r w:rsidRPr="00636772">
        <w:rPr>
          <w:rFonts w:asciiTheme="minorHAnsi" w:hAnsiTheme="minorHAnsi" w:cstheme="minorHAnsi"/>
          <w:color w:val="auto"/>
          <w:sz w:val="26"/>
        </w:rPr>
        <w:tab/>
        <w:t>Głosowanie przeprowadzono w 1690 okręgach wyborczych.</w:t>
      </w:r>
    </w:p>
    <w:p w14:paraId="520A5355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7.</w:t>
      </w:r>
      <w:r w:rsidRPr="00636772">
        <w:rPr>
          <w:rFonts w:asciiTheme="minorHAnsi" w:hAnsiTheme="minorHAnsi" w:cstheme="minorHAnsi"/>
          <w:color w:val="auto"/>
          <w:sz w:val="26"/>
        </w:rPr>
        <w:tab/>
        <w:t>Głosowania nie przeprowadzono w 245 okręgach wyborczych, w których zgłoszono jedną listę kandydatów. W związku z tym 245 radnych uzyskało mandat bez głosowania.</w:t>
      </w:r>
    </w:p>
    <w:p w14:paraId="712BD611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636772">
        <w:rPr>
          <w:rFonts w:asciiTheme="minorHAnsi" w:hAnsiTheme="minorHAnsi" w:cstheme="minorHAnsi"/>
          <w:color w:val="auto"/>
          <w:sz w:val="26"/>
        </w:rPr>
        <w:t>8.</w:t>
      </w:r>
      <w:r w:rsidRPr="00636772">
        <w:rPr>
          <w:rFonts w:asciiTheme="minorHAnsi" w:hAnsiTheme="minorHAnsi" w:cstheme="minorHAnsi"/>
          <w:color w:val="auto"/>
          <w:sz w:val="26"/>
        </w:rPr>
        <w:tab/>
        <w:t>Głosowanie przeprowadzono w 940 obwodach głosowania.</w:t>
      </w:r>
    </w:p>
    <w:p w14:paraId="39C0437C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9</w:t>
      </w:r>
      <w:r w:rsidRPr="00636772">
        <w:rPr>
          <w:rFonts w:asciiTheme="minorHAnsi" w:hAnsiTheme="minorHAnsi" w:cstheme="minorHAnsi"/>
          <w:sz w:val="26"/>
        </w:rPr>
        <w:t>.</w:t>
      </w:r>
      <w:r w:rsidRPr="00636772">
        <w:rPr>
          <w:rFonts w:asciiTheme="minorHAnsi" w:hAnsiTheme="minorHAnsi" w:cstheme="minorHAnsi"/>
          <w:sz w:val="26"/>
        </w:rPr>
        <w:tab/>
        <w:t>Uprawnionych do głosowania było 867794 osób, w tym 40 obywateli Unii Europejskiej niebędących obywatelami polskimi lub obywateli Zjednoczonego Królestwa Wielkiej Brytanii i Irlandii Północnej.</w:t>
      </w:r>
    </w:p>
    <w:p w14:paraId="1FE9C8E3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10</w:t>
      </w:r>
      <w:r w:rsidRPr="00636772">
        <w:rPr>
          <w:rFonts w:asciiTheme="minorHAnsi" w:hAnsiTheme="minorHAnsi" w:cstheme="minorHAnsi"/>
          <w:sz w:val="26"/>
        </w:rPr>
        <w:t>.</w:t>
      </w:r>
      <w:r w:rsidRPr="00636772">
        <w:rPr>
          <w:rFonts w:asciiTheme="minorHAnsi" w:hAnsiTheme="minorHAnsi" w:cstheme="minorHAnsi"/>
          <w:sz w:val="26"/>
        </w:rPr>
        <w:tab/>
        <w:t>Łącznie karty do głosowania w lokalach wyborczych i w głosowaniu korespondencyjnym wydano 467002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66CC61F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11</w:t>
      </w:r>
      <w:r w:rsidRPr="00636772">
        <w:rPr>
          <w:rFonts w:asciiTheme="minorHAnsi" w:hAnsiTheme="minorHAnsi" w:cstheme="minorHAnsi"/>
          <w:sz w:val="26"/>
        </w:rPr>
        <w:t>.</w:t>
      </w:r>
      <w:r w:rsidRPr="00636772">
        <w:rPr>
          <w:rFonts w:asciiTheme="minorHAnsi" w:hAnsiTheme="minorHAnsi" w:cstheme="minorHAnsi"/>
          <w:sz w:val="26"/>
        </w:rPr>
        <w:tab/>
        <w:t xml:space="preserve">W wyborach wzięło udział (oddało ważne karty do głosowania) 466824 osób, to jest </w:t>
      </w:r>
      <w:r w:rsidRPr="00636772">
        <w:rPr>
          <w:rFonts w:asciiTheme="minorHAnsi" w:hAnsiTheme="minorHAnsi" w:cstheme="minorHAnsi"/>
          <w:b/>
          <w:bCs/>
          <w:sz w:val="26"/>
        </w:rPr>
        <w:t>53,79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49D70EBB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12</w:t>
      </w:r>
      <w:r w:rsidRPr="00636772">
        <w:rPr>
          <w:rFonts w:asciiTheme="minorHAnsi" w:hAnsiTheme="minorHAnsi" w:cstheme="minorHAnsi"/>
          <w:sz w:val="26"/>
        </w:rPr>
        <w:t>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457241, to jest </w:t>
      </w:r>
      <w:r w:rsidRPr="00636772">
        <w:rPr>
          <w:rFonts w:asciiTheme="minorHAnsi" w:hAnsiTheme="minorHAnsi" w:cstheme="minorHAnsi"/>
          <w:b/>
          <w:bCs/>
          <w:sz w:val="26"/>
        </w:rPr>
        <w:t>97,95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5A5CF925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13</w:t>
      </w:r>
      <w:r w:rsidRPr="00636772">
        <w:rPr>
          <w:rFonts w:asciiTheme="minorHAnsi" w:hAnsiTheme="minorHAnsi" w:cstheme="minorHAnsi"/>
          <w:sz w:val="26"/>
        </w:rPr>
        <w:t>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9583, to jest </w:t>
      </w:r>
      <w:r w:rsidRPr="00636772">
        <w:rPr>
          <w:rFonts w:asciiTheme="minorHAnsi" w:hAnsiTheme="minorHAnsi" w:cstheme="minorHAnsi"/>
          <w:b/>
          <w:bCs/>
          <w:sz w:val="26"/>
        </w:rPr>
        <w:t>2,05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3BCED8C8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oddano 2601,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27,14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095F506B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6975,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72,79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289CD198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skreślonego kandydata oddano 7,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0,07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 </w:t>
      </w:r>
    </w:p>
    <w:p w14:paraId="23217AF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  <w:sz w:val="26"/>
        </w:rPr>
      </w:pPr>
    </w:p>
    <w:p w14:paraId="5676A819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sz w:val="26"/>
        </w:rPr>
        <w:t>Rozdział 3.</w:t>
      </w:r>
      <w:r w:rsidRPr="00636772">
        <w:rPr>
          <w:rFonts w:asciiTheme="minorHAnsi" w:hAnsiTheme="minorHAnsi" w:cstheme="minorHAnsi"/>
          <w:b/>
          <w:sz w:val="26"/>
        </w:rPr>
        <w:br/>
        <w:t>Wybory do rad gmin w gminach powyżej 20 tys. mieszkańców</w:t>
      </w:r>
    </w:p>
    <w:p w14:paraId="211BAF89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Wybory przeprowadzono do 38 rad gmin powyżej 20 tys. mieszkańców, w których utworzono 146 okręgów wyborczych.</w:t>
      </w:r>
    </w:p>
    <w:p w14:paraId="3E29D63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2.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Wybierano 861 radnych spośród 6037 kandydatów zgłoszonych na 807 listach kandydatów przez 140 komitetów wyborczych.</w:t>
      </w:r>
    </w:p>
    <w:p w14:paraId="660ACAD9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  <w:t>Wybrano 861 radnych.</w:t>
      </w:r>
    </w:p>
    <w:p w14:paraId="4714D7C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Wybory przeprowadzono w 146 okręgach wyborczych.</w:t>
      </w:r>
    </w:p>
    <w:p w14:paraId="05A5B05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color w:val="auto"/>
          <w:sz w:val="26"/>
        </w:rPr>
        <w:tab/>
      </w:r>
      <w:r w:rsidRPr="00636772">
        <w:rPr>
          <w:rFonts w:asciiTheme="minorHAnsi" w:hAnsiTheme="minorHAnsi" w:cstheme="minorHAnsi"/>
          <w:sz w:val="26"/>
        </w:rPr>
        <w:t>We wszystkich okręgach wyborczych zarejestrowano listy kandydatów na radnych.</w:t>
      </w:r>
    </w:p>
    <w:p w14:paraId="406A363F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Głosowanie przeprowadzono w 146 okręgach wyborczych.</w:t>
      </w:r>
    </w:p>
    <w:p w14:paraId="45AFDD69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>Głosowanie przeprowadzono w 1842 obwodach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6CDECC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>Uprawnionych do głosowania było 2361176 osób, w tym 97 obywateli Unii Europejskiej niebędących obywatelami polskimi lub obywateli Zjednoczonego Królestwa Wielkiej Brytanii i Irlandii Północnej.</w:t>
      </w:r>
    </w:p>
    <w:p w14:paraId="2501236D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Łącznie karty do głosowania w lokalach wyborczych i w głosowaniu korespondencyjnym wydano 1110083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37B8C89E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10.</w:t>
      </w:r>
      <w:r w:rsidRPr="00636772">
        <w:rPr>
          <w:rFonts w:asciiTheme="minorHAnsi" w:hAnsiTheme="minorHAnsi" w:cstheme="minorHAnsi"/>
          <w:sz w:val="26"/>
        </w:rPr>
        <w:tab/>
        <w:t xml:space="preserve">W wyborach wzięło udział (oddało ważne karty do głosowania) 1109728 osób, to jest </w:t>
      </w:r>
      <w:r w:rsidRPr="00636772">
        <w:rPr>
          <w:rFonts w:asciiTheme="minorHAnsi" w:hAnsiTheme="minorHAnsi" w:cstheme="minorHAnsi"/>
          <w:b/>
          <w:bCs/>
          <w:sz w:val="26"/>
        </w:rPr>
        <w:t>47,00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46F51BD5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11.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1089965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98,22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44398A5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12.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19763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1,78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6E7C8B16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z różnych list oddano 8912,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45,09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3AF0AB47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10851,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54,91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3DE78601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 </w:t>
      </w:r>
    </w:p>
    <w:p w14:paraId="760CAB94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sz w:val="26"/>
        </w:rPr>
        <w:t>Rozdział 4.</w:t>
      </w:r>
      <w:r w:rsidRPr="00636772">
        <w:rPr>
          <w:rFonts w:asciiTheme="minorHAnsi" w:hAnsiTheme="minorHAnsi" w:cstheme="minorHAnsi"/>
          <w:b/>
          <w:sz w:val="26"/>
        </w:rPr>
        <w:br/>
        <w:t xml:space="preserve">Wybory do rad powiatów </w:t>
      </w:r>
    </w:p>
    <w:p w14:paraId="5F1F371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Wybory przeprowadzono do 17 rad powiatów, w których utworzono 84 okręgi wyborcze.</w:t>
      </w:r>
    </w:p>
    <w:p w14:paraId="4B913D9A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2.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Wybierano 393 radnych spośród 3040 kandydatów zgłoszonych na 477 listach kandydatów przez 60 komitetów wyborczych.</w:t>
      </w:r>
    </w:p>
    <w:p w14:paraId="1DF52B6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  <w:t>Wybrano 393 radnych.</w:t>
      </w:r>
    </w:p>
    <w:p w14:paraId="618E6B2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Wybory przeprowadzono w 84 okręgach wyborczych.</w:t>
      </w:r>
    </w:p>
    <w:p w14:paraId="2FB095A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color w:val="auto"/>
          <w:sz w:val="26"/>
        </w:rPr>
        <w:tab/>
      </w:r>
      <w:r w:rsidRPr="00636772">
        <w:rPr>
          <w:rFonts w:asciiTheme="minorHAnsi" w:hAnsiTheme="minorHAnsi" w:cstheme="minorHAnsi"/>
          <w:sz w:val="26"/>
        </w:rPr>
        <w:t>We wszystkich okręgach wyborczych zarejestrowano listy kandydatów na radnych.</w:t>
      </w:r>
    </w:p>
    <w:p w14:paraId="2468DD4A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Głosowanie przeprowadzono w 84 okręgach wyborczych.</w:t>
      </w:r>
    </w:p>
    <w:p w14:paraId="65FE224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>Głosowanie przeprowadzono w 1499 obwodach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6175885B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>Uprawnionych do głosowania było 1527446 osób.</w:t>
      </w:r>
    </w:p>
    <w:p w14:paraId="74FCFC59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Łącznie karty do głosowania w lokalach wyborczych i w głosowaniu korespondencyjnym wydano 786451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2869D4C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10.</w:t>
      </w:r>
      <w:r w:rsidRPr="00636772">
        <w:rPr>
          <w:rFonts w:asciiTheme="minorHAnsi" w:hAnsiTheme="minorHAnsi" w:cstheme="minorHAnsi"/>
          <w:sz w:val="26"/>
        </w:rPr>
        <w:tab/>
        <w:t xml:space="preserve">W wyborach wzięło udział (oddało ważne karty do głosowania) 786170 osób, to jest </w:t>
      </w:r>
      <w:r w:rsidRPr="00636772">
        <w:rPr>
          <w:rFonts w:asciiTheme="minorHAnsi" w:hAnsiTheme="minorHAnsi" w:cstheme="minorHAnsi"/>
          <w:b/>
          <w:bCs/>
          <w:sz w:val="26"/>
        </w:rPr>
        <w:t>51,47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7F138B4F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11.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761919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96,92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2BD4536E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12.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24251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3,08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0B917503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z różnych list oddano 11894,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49,05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6642A398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12357,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50,95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258ADE34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</w:t>
      </w:r>
    </w:p>
    <w:p w14:paraId="5B7B3E84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sz w:val="26"/>
        </w:rPr>
        <w:t>Rozdział 5.</w:t>
      </w:r>
      <w:r w:rsidRPr="00636772">
        <w:rPr>
          <w:rFonts w:asciiTheme="minorHAnsi" w:hAnsiTheme="minorHAnsi" w:cstheme="minorHAnsi"/>
          <w:b/>
          <w:sz w:val="26"/>
        </w:rPr>
        <w:br/>
        <w:t xml:space="preserve">Wybory do Sejmiku Województwa Śląskiego </w:t>
      </w:r>
    </w:p>
    <w:p w14:paraId="221A2EB0" w14:textId="77777777" w:rsidR="004C01EF" w:rsidRPr="00636772" w:rsidRDefault="004C01EF" w:rsidP="004C01EF">
      <w:pPr>
        <w:spacing w:line="276" w:lineRule="auto"/>
        <w:ind w:left="425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Dla przeprowadzenia wyborów do Sejmiku Województwa Śląskiego utworzono 7 okręgów wyborczych.</w:t>
      </w:r>
    </w:p>
    <w:p w14:paraId="617DDC85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2.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Wybierano 45 radnych spośród 598 kandydatów zgłoszonych na 83 listach kandydatów przez 16 komitetów wyborczych.</w:t>
      </w:r>
    </w:p>
    <w:p w14:paraId="3481B83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  <w:t>Wybrano 45 radnych.</w:t>
      </w:r>
    </w:p>
    <w:p w14:paraId="6F846D38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color w:val="auto"/>
          <w:sz w:val="26"/>
        </w:rPr>
        <w:tab/>
        <w:t>Wybory przeprowadzono w 7 okręgach wyborczych.</w:t>
      </w:r>
    </w:p>
    <w:p w14:paraId="465EDE60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color w:val="auto"/>
          <w:sz w:val="26"/>
        </w:rPr>
        <w:tab/>
      </w:r>
      <w:r w:rsidRPr="00636772">
        <w:rPr>
          <w:rFonts w:asciiTheme="minorHAnsi" w:hAnsiTheme="minorHAnsi" w:cstheme="minorHAnsi"/>
          <w:sz w:val="26"/>
        </w:rPr>
        <w:t>We wszystkich okręgach wyborczych zarejestrowano listy kandydatów na radnych.</w:t>
      </w:r>
    </w:p>
    <w:p w14:paraId="4085EB68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Głosowanie przeprowadzono w 7 okręgach wyborczych.</w:t>
      </w:r>
    </w:p>
    <w:p w14:paraId="6CA4C92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>Głosowanie przeprowadzono w 2876 obwodach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8C5A4E1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>Uprawnionych do głosowania było 3348533 osób.</w:t>
      </w:r>
    </w:p>
    <w:p w14:paraId="2152F8C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Łącznie karty do głosowania w lokalach wyborczych i w głosowaniu korespondencyjnym wydano 1630029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71E7DC7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10.</w:t>
      </w:r>
      <w:r w:rsidRPr="00636772">
        <w:rPr>
          <w:rFonts w:asciiTheme="minorHAnsi" w:hAnsiTheme="minorHAnsi" w:cstheme="minorHAnsi"/>
          <w:sz w:val="26"/>
        </w:rPr>
        <w:tab/>
        <w:t xml:space="preserve">W wyborach wzięło udział (oddało ważne karty do głosowania) 1629374 osób, to jest </w:t>
      </w:r>
      <w:r w:rsidRPr="00636772">
        <w:rPr>
          <w:rFonts w:asciiTheme="minorHAnsi" w:hAnsiTheme="minorHAnsi" w:cstheme="minorHAnsi"/>
          <w:b/>
          <w:bCs/>
          <w:sz w:val="26"/>
        </w:rPr>
        <w:t>48,66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37CBF776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11.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1568064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96,24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26E13E3D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12.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61310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3,76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2A1D71DE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z różnych list oddano 15645,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25,52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46A624F8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45665,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74,48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6EE51755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</w:t>
      </w:r>
    </w:p>
    <w:p w14:paraId="65BCFE87" w14:textId="77777777" w:rsidR="00EA46AE" w:rsidRPr="00636772" w:rsidRDefault="008501E3">
      <w:pPr>
        <w:pStyle w:val="Nagwek2"/>
        <w:spacing w:before="360" w:after="240" w:line="276" w:lineRule="auto"/>
        <w:rPr>
          <w:rFonts w:asciiTheme="minorHAnsi" w:hAnsiTheme="minorHAnsi" w:cstheme="minorHAnsi"/>
          <w:szCs w:val="20"/>
        </w:rPr>
      </w:pPr>
      <w:r w:rsidRPr="00636772">
        <w:rPr>
          <w:rFonts w:asciiTheme="minorHAnsi" w:hAnsiTheme="minorHAnsi" w:cstheme="minorHAnsi"/>
          <w:szCs w:val="20"/>
        </w:rPr>
        <w:t>Część II</w:t>
      </w:r>
      <w:r w:rsidRPr="00636772">
        <w:rPr>
          <w:rFonts w:asciiTheme="minorHAnsi" w:hAnsiTheme="minorHAnsi" w:cstheme="minorHAnsi"/>
          <w:szCs w:val="20"/>
        </w:rPr>
        <w:br/>
        <w:t>Szczegółowe wyniki wyborów</w:t>
      </w:r>
    </w:p>
    <w:p w14:paraId="1E7D7B8E" w14:textId="77777777" w:rsidR="00EA46AE" w:rsidRPr="00636772" w:rsidRDefault="008501E3" w:rsidP="0008337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36772">
        <w:rPr>
          <w:rFonts w:asciiTheme="minorHAnsi" w:hAnsiTheme="minorHAnsi" w:cstheme="minorHAnsi"/>
          <w:b/>
          <w:sz w:val="26"/>
          <w:szCs w:val="26"/>
        </w:rPr>
        <w:t>Dział II</w:t>
      </w:r>
      <w:r w:rsidRPr="00636772">
        <w:rPr>
          <w:rFonts w:asciiTheme="minorHAnsi" w:hAnsiTheme="minorHAnsi" w:cstheme="minorHAnsi"/>
          <w:b/>
          <w:sz w:val="26"/>
          <w:szCs w:val="26"/>
        </w:rPr>
        <w:br/>
        <w:t xml:space="preserve">Wybory do rad gmin w gminach powyżej 20 tys. </w:t>
      </w:r>
      <w:r w:rsidR="00083373" w:rsidRPr="00636772">
        <w:rPr>
          <w:rFonts w:asciiTheme="minorHAnsi" w:hAnsiTheme="minorHAnsi" w:cstheme="minorHAnsi"/>
          <w:b/>
          <w:sz w:val="26"/>
          <w:szCs w:val="26"/>
        </w:rPr>
        <w:t>m</w:t>
      </w:r>
      <w:r w:rsidRPr="00636772">
        <w:rPr>
          <w:rFonts w:asciiTheme="minorHAnsi" w:hAnsiTheme="minorHAnsi" w:cstheme="minorHAnsi"/>
          <w:b/>
          <w:sz w:val="26"/>
          <w:szCs w:val="26"/>
        </w:rPr>
        <w:t>ieszkańców</w:t>
      </w:r>
    </w:p>
    <w:p w14:paraId="1DFA180B" w14:textId="77777777" w:rsidR="00083373" w:rsidRPr="00636772" w:rsidRDefault="00083373" w:rsidP="00AB14C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E792C13" w14:textId="77777777" w:rsidR="00EA46AE" w:rsidRPr="00636772" w:rsidRDefault="008501E3" w:rsidP="00083373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2" w:name="__DdeLink__96421_3412109881"/>
      <w:r w:rsidRPr="00636772">
        <w:rPr>
          <w:rFonts w:asciiTheme="minorHAnsi" w:hAnsiTheme="minorHAnsi" w:cstheme="minorHAnsi"/>
          <w:b/>
          <w:bCs/>
          <w:sz w:val="26"/>
          <w:szCs w:val="26"/>
        </w:rPr>
        <w:t>Rozdział 5.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br/>
        <w:t>Wybory do Rady Miejskiej Cieszyna</w:t>
      </w:r>
    </w:p>
    <w:p w14:paraId="769BAD3C" w14:textId="77777777" w:rsidR="004C01EF" w:rsidRPr="00636772" w:rsidRDefault="004C01EF" w:rsidP="004C01EF">
      <w:pPr>
        <w:keepNext/>
        <w:keepLines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bCs/>
          <w:sz w:val="26"/>
        </w:rPr>
        <w:t>Oddział 1.</w:t>
      </w:r>
      <w:r w:rsidRPr="00636772">
        <w:rPr>
          <w:rFonts w:asciiTheme="minorHAnsi" w:hAnsiTheme="minorHAnsi" w:cstheme="minorHAnsi"/>
          <w:b/>
          <w:bCs/>
          <w:sz w:val="26"/>
        </w:rPr>
        <w:br/>
        <w:t>Dane ogólne</w:t>
      </w:r>
    </w:p>
    <w:p w14:paraId="4D51E037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Dla przeprowadzenia wyborów do Rady utworzono 4 okręgi wyborcze, w których łącznie wybierano 21 radnych.</w:t>
      </w:r>
    </w:p>
    <w:p w14:paraId="59137CC3" w14:textId="77777777" w:rsidR="004C01EF" w:rsidRPr="00636772" w:rsidRDefault="004C01EF" w:rsidP="004C01EF">
      <w:pPr>
        <w:ind w:left="425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2.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Wybory przeprowadzono w 4 okręgach wyborczych.</w:t>
      </w:r>
    </w:p>
    <w:p w14:paraId="1368F78B" w14:textId="77777777" w:rsidR="004C01EF" w:rsidRPr="00636772" w:rsidRDefault="004C01EF" w:rsidP="004C01EF">
      <w:pPr>
        <w:ind w:left="425" w:hanging="425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</w:r>
      <w:r w:rsidRPr="00636772">
        <w:rPr>
          <w:rFonts w:asciiTheme="minorHAnsi" w:hAnsiTheme="minorHAnsi" w:cstheme="minorHAnsi"/>
          <w:color w:val="auto"/>
          <w:sz w:val="26"/>
        </w:rPr>
        <w:t xml:space="preserve">Głosowanie przeprowadzono w </w:t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4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okręgach wyborczych. </w:t>
      </w:r>
      <w:r w:rsidRPr="00636772">
        <w:rPr>
          <w:rFonts w:asciiTheme="minorHAnsi" w:hAnsiTheme="minorHAnsi" w:cstheme="minorHAnsi"/>
        </w:rPr>
        <w:t xml:space="preserve"> </w:t>
      </w:r>
    </w:p>
    <w:p w14:paraId="7726257E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25023</w:t>
      </w:r>
      <w:r w:rsidRPr="00636772">
        <w:rPr>
          <w:rFonts w:asciiTheme="minorHAnsi" w:hAnsiTheme="minorHAnsi" w:cstheme="minorHAnsi"/>
          <w:sz w:val="26"/>
        </w:rPr>
        <w:t>, w tym 3 obywateli Unii Europejskiej niebędących obywatelami polskimi lub obywateli Zjednoczonego Królestwa Wielkiej Brytanii i Irlandii Północnej</w:t>
      </w:r>
      <w:r w:rsidRPr="00636772">
        <w:rPr>
          <w:rFonts w:asciiTheme="minorHAnsi" w:hAnsiTheme="minorHAnsi" w:cstheme="minorHAnsi"/>
          <w:sz w:val="26"/>
          <w:szCs w:val="26"/>
        </w:rPr>
        <w:t>.</w:t>
      </w:r>
    </w:p>
    <w:p w14:paraId="0D795A3F" w14:textId="6C561819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11965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387E5F4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W wyborach wzięło ud</w:t>
      </w:r>
      <w:r w:rsidRPr="00636772">
        <w:rPr>
          <w:rFonts w:asciiTheme="minorHAnsi" w:hAnsiTheme="minorHAnsi" w:cstheme="minorHAnsi"/>
          <w:sz w:val="26"/>
          <w:szCs w:val="26"/>
        </w:rPr>
        <w:t>ział (oddało ważne karty do głosowania) 11963</w:t>
      </w:r>
      <w:r w:rsidRPr="00636772">
        <w:rPr>
          <w:rFonts w:asciiTheme="minorHAnsi" w:hAnsiTheme="minorHAnsi" w:cstheme="minorHAnsi"/>
          <w:sz w:val="26"/>
        </w:rPr>
        <w:t xml:space="preserve"> osób, to jest </w:t>
      </w:r>
      <w:r w:rsidRPr="00636772">
        <w:rPr>
          <w:rFonts w:asciiTheme="minorHAnsi" w:hAnsiTheme="minorHAnsi" w:cstheme="minorHAnsi"/>
          <w:b/>
          <w:bCs/>
          <w:sz w:val="26"/>
        </w:rPr>
        <w:t>47,81%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F8D648F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11674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97,58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3E578E27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289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2,42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3FF53D98" w14:textId="77777777" w:rsidR="004C01EF" w:rsidRPr="00636772" w:rsidRDefault="004C01EF" w:rsidP="004C01EF">
      <w:pPr>
        <w:tabs>
          <w:tab w:val="left" w:pos="1020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oddano 120,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41,52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3E48B860" w14:textId="77777777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169,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58,48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06D611A5" w14:textId="4C8B74B2" w:rsidR="004C01EF" w:rsidRPr="00636772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</w:t>
      </w:r>
    </w:p>
    <w:p w14:paraId="1F77F60B" w14:textId="77777777" w:rsidR="004C01EF" w:rsidRPr="00636772" w:rsidRDefault="004C01EF" w:rsidP="004C01EF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Pr="00636772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ab/>
        <w:t>KW PRAWO I SPRAWIEDLIWOŚĆ;</w:t>
      </w:r>
    </w:p>
    <w:p w14:paraId="4EF9A963" w14:textId="77777777" w:rsidR="004C01EF" w:rsidRPr="00636772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lista nr 23</w:t>
      </w:r>
      <w:r w:rsidRPr="00636772">
        <w:rPr>
          <w:rFonts w:asciiTheme="minorHAnsi" w:hAnsiTheme="minorHAnsi" w:cstheme="minorHAnsi"/>
          <w:sz w:val="26"/>
        </w:rPr>
        <w:tab/>
        <w:t>KW CIESZYŃSKI RUCH SPOŁECZNY;</w:t>
      </w:r>
    </w:p>
    <w:p w14:paraId="5AE41AA6" w14:textId="77777777" w:rsidR="004C01EF" w:rsidRPr="00636772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>lista nr 24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SIŁA;</w:t>
      </w:r>
    </w:p>
    <w:p w14:paraId="7BDF2A6B" w14:textId="77777777" w:rsidR="004C01EF" w:rsidRPr="00636772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4)</w:t>
      </w:r>
      <w:r w:rsidRPr="00636772">
        <w:rPr>
          <w:rFonts w:asciiTheme="minorHAnsi" w:hAnsiTheme="minorHAnsi" w:cstheme="minorHAnsi"/>
          <w:sz w:val="26"/>
        </w:rPr>
        <w:tab/>
        <w:t>lista nr 25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NOWE CIESZY N.</w:t>
      </w:r>
    </w:p>
    <w:p w14:paraId="620E5AF8" w14:textId="77777777" w:rsidR="004C01EF" w:rsidRPr="00636772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rFonts w:asciiTheme="minorHAnsi" w:hAnsiTheme="minorHAnsi" w:cstheme="minorHAnsi"/>
          <w:sz w:val="26"/>
          <w:vertAlign w:val="superscript"/>
        </w:rPr>
      </w:pPr>
    </w:p>
    <w:p w14:paraId="5BC4CF42" w14:textId="77777777" w:rsidR="004C01EF" w:rsidRPr="00636772" w:rsidRDefault="004C01EF" w:rsidP="004C01EF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bCs/>
          <w:color w:val="000000"/>
          <w:sz w:val="26"/>
        </w:rPr>
        <w:t>Oddział 2.</w:t>
      </w:r>
      <w:r w:rsidRPr="00636772">
        <w:rPr>
          <w:rFonts w:asciiTheme="minorHAnsi" w:hAnsiTheme="minorHAnsi" w:cstheme="minorHAnsi"/>
          <w:b/>
          <w:bCs/>
          <w:sz w:val="26"/>
        </w:rPr>
        <w:br/>
        <w:t>Wyniki wyborów w poszczególnych okręgach</w:t>
      </w:r>
    </w:p>
    <w:p w14:paraId="284FF7C9" w14:textId="77777777" w:rsidR="004C01EF" w:rsidRPr="00636772" w:rsidRDefault="004C01EF" w:rsidP="004C01EF">
      <w:pPr>
        <w:spacing w:before="240"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1. Okręg wyborczy nr 1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1EE1A79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51E665CD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0EDC5A8B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6178;</w:t>
      </w:r>
    </w:p>
    <w:p w14:paraId="368A3DA5" w14:textId="72D828B3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3028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706BB0CA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3028;</w:t>
      </w:r>
    </w:p>
    <w:p w14:paraId="6E6A2B05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2969;</w:t>
      </w:r>
    </w:p>
    <w:p w14:paraId="7A013F65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59BA2AE2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560C12E4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MACURA Władysław Antoni;</w:t>
      </w:r>
    </w:p>
    <w:p w14:paraId="3B6B3C17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23</w:t>
      </w:r>
      <w:r w:rsidRPr="00636772">
        <w:rPr>
          <w:rFonts w:asciiTheme="minorHAnsi" w:hAnsiTheme="minorHAnsi" w:cstheme="minorHAnsi"/>
          <w:sz w:val="26"/>
        </w:rPr>
        <w:t xml:space="preserve"> ― KW CIESZYŃSKI RUCH SPOŁECZNY uzyskała 3 mandaty;</w:t>
      </w:r>
    </w:p>
    <w:p w14:paraId="1BED0384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EACAB87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KOŁDER Janusz Czesław,</w:t>
      </w:r>
    </w:p>
    <w:p w14:paraId="713D4C4E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BABIK Anna Maria,</w:t>
      </w:r>
    </w:p>
    <w:p w14:paraId="57A54CB0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STASZKIEWICZ Gabriela Anna;</w:t>
      </w:r>
    </w:p>
    <w:p w14:paraId="7B7BDB9E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SIŁA uzyskała 1 mandat;</w:t>
      </w:r>
    </w:p>
    <w:p w14:paraId="59A53AE0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32D09498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PSZCZÓŁKA Krzysztof Dariusz;</w:t>
      </w:r>
    </w:p>
    <w:p w14:paraId="283D9929" w14:textId="77777777" w:rsidR="004C01EF" w:rsidRPr="00636772" w:rsidRDefault="004C01EF" w:rsidP="004C01EF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235DB3C6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2. Okręg wyborczy nr 2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06E1504E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CD285F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036964F1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5937</w:t>
      </w:r>
      <w:r w:rsidRPr="00636772">
        <w:rPr>
          <w:rFonts w:asciiTheme="minorHAnsi" w:hAnsiTheme="minorHAnsi" w:cstheme="minorHAnsi"/>
          <w:sz w:val="26"/>
        </w:rPr>
        <w:t>, w tym 2 obywateli Unii Europejskiej niebędących obywatelami polskimi lub obywateli Zjednoczonego Królestwa Wielkiej Brytanii i Irlandii Północnej</w:t>
      </w:r>
      <w:r w:rsidRPr="00636772">
        <w:rPr>
          <w:rFonts w:asciiTheme="minorHAnsi" w:hAnsiTheme="minorHAnsi" w:cstheme="minorHAnsi"/>
          <w:sz w:val="26"/>
          <w:szCs w:val="26"/>
        </w:rPr>
        <w:t>;</w:t>
      </w:r>
    </w:p>
    <w:p w14:paraId="7D5224B9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2728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5357CFBB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2727;</w:t>
      </w:r>
    </w:p>
    <w:p w14:paraId="6AC922F4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2656;</w:t>
      </w:r>
    </w:p>
    <w:p w14:paraId="414EEBAB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0BB3D0DF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0C60B502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750CD7D4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KLUZ Wiesław Tomasz;</w:t>
      </w:r>
    </w:p>
    <w:p w14:paraId="08C0D282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23</w:t>
      </w:r>
      <w:r w:rsidRPr="00636772">
        <w:rPr>
          <w:rFonts w:asciiTheme="minorHAnsi" w:hAnsiTheme="minorHAnsi" w:cstheme="minorHAnsi"/>
          <w:sz w:val="26"/>
        </w:rPr>
        <w:t xml:space="preserve"> ― KW CIESZYŃSKI RUCH SPOŁECZNY uzyskała 2 mandaty;</w:t>
      </w:r>
    </w:p>
    <w:p w14:paraId="68588DAE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28403EDA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GOLEC Krzysztof Zbigniew,</w:t>
      </w:r>
    </w:p>
    <w:p w14:paraId="43B80796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KASZTURA Krzysztof Bogusław;</w:t>
      </w:r>
    </w:p>
    <w:p w14:paraId="0607EFE5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SIŁA uzyskała 2 mandaty;</w:t>
      </w:r>
    </w:p>
    <w:p w14:paraId="798AD4F7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5E191172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BUZEK Joanna Barbara,</w:t>
      </w:r>
    </w:p>
    <w:p w14:paraId="02BF3D3A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GORYCZKA Marcin Grzegorz;</w:t>
      </w:r>
    </w:p>
    <w:p w14:paraId="7D9C8261" w14:textId="77777777" w:rsidR="004C01EF" w:rsidRPr="00636772" w:rsidRDefault="004C01EF" w:rsidP="004C01EF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7842B8CD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3. Okręg wyborczy nr 3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32B88117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6B3D297E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246DB452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6107</w:t>
      </w:r>
      <w:r w:rsidRPr="00636772">
        <w:rPr>
          <w:rFonts w:asciiTheme="minorHAnsi" w:hAnsiTheme="minorHAnsi" w:cstheme="minorHAnsi"/>
          <w:sz w:val="26"/>
        </w:rPr>
        <w:t>, w tym 1 obywatel Unii Europejskiej niebędący obywatelem polskim lub obywatel Zjednoczonego Królestwa Wielkiej Brytanii i Irlandii Północnej</w:t>
      </w:r>
      <w:r w:rsidRPr="00636772">
        <w:rPr>
          <w:rFonts w:asciiTheme="minorHAnsi" w:hAnsiTheme="minorHAnsi" w:cstheme="minorHAnsi"/>
          <w:sz w:val="26"/>
          <w:szCs w:val="26"/>
        </w:rPr>
        <w:t>;</w:t>
      </w:r>
    </w:p>
    <w:p w14:paraId="1FAB76D9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2781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FFB1A22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2782;</w:t>
      </w:r>
    </w:p>
    <w:p w14:paraId="2F263FC7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2715;</w:t>
      </w:r>
    </w:p>
    <w:p w14:paraId="69697C5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0ED35D7D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5DB63603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3242F45F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KULESZA-</w:t>
      </w:r>
      <w:proofErr w:type="spellStart"/>
      <w:r w:rsidRPr="00636772">
        <w:rPr>
          <w:rFonts w:asciiTheme="minorHAnsi" w:hAnsiTheme="minorHAnsi" w:cstheme="minorHAnsi"/>
          <w:sz w:val="26"/>
        </w:rPr>
        <w:t>ZIOBROWSKA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Joanna Katarzyna;</w:t>
      </w:r>
    </w:p>
    <w:p w14:paraId="4DA5ADD6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23</w:t>
      </w:r>
      <w:r w:rsidRPr="00636772">
        <w:rPr>
          <w:rFonts w:asciiTheme="minorHAnsi" w:hAnsiTheme="minorHAnsi" w:cstheme="minorHAnsi"/>
          <w:sz w:val="26"/>
        </w:rPr>
        <w:t xml:space="preserve"> ― KW CIESZYŃSKI RUCH SPOŁECZNY uzyskała 2 mandaty;</w:t>
      </w:r>
    </w:p>
    <w:p w14:paraId="680AD5F6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02BF3BCD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WAŁGA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Jerzy Zbigniew,</w:t>
      </w:r>
    </w:p>
    <w:p w14:paraId="7D65DD7E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SZCZYPKA Marek Józef;</w:t>
      </w:r>
    </w:p>
    <w:p w14:paraId="47EF298E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SIŁA uzyskała 2 mandaty;</w:t>
      </w:r>
    </w:p>
    <w:p w14:paraId="3D1A0407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2A195969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WOWRZECZKA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Joanna Jadwiga,</w:t>
      </w:r>
    </w:p>
    <w:p w14:paraId="2987D4F5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SKAŁKA Jakub Paweł;</w:t>
      </w:r>
    </w:p>
    <w:p w14:paraId="5B017D3D" w14:textId="77777777" w:rsidR="004C01EF" w:rsidRPr="00636772" w:rsidRDefault="004C01EF" w:rsidP="004C01EF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632E7CE0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4. Okręg wyborczy nr 4 obejmujący 6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097996EA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189F33F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2E98B9CF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6801;</w:t>
      </w:r>
    </w:p>
    <w:p w14:paraId="341D0D72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3428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5999A0AF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3426;</w:t>
      </w:r>
    </w:p>
    <w:p w14:paraId="75B64458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3334;</w:t>
      </w:r>
    </w:p>
    <w:p w14:paraId="6C68DDF3" w14:textId="77777777" w:rsidR="004C01EF" w:rsidRPr="00636772" w:rsidRDefault="004C01EF" w:rsidP="004C01EF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0E17A865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3CA3DA92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7504EF7F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RUCKA Agata;</w:t>
      </w:r>
    </w:p>
    <w:p w14:paraId="5964E0E2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23</w:t>
      </w:r>
      <w:r w:rsidRPr="00636772">
        <w:rPr>
          <w:rFonts w:asciiTheme="minorHAnsi" w:hAnsiTheme="minorHAnsi" w:cstheme="minorHAnsi"/>
          <w:sz w:val="26"/>
        </w:rPr>
        <w:t xml:space="preserve"> ― KW CIESZYŃSKI RUCH SPOŁECZNY uzyskała 3 mandaty;</w:t>
      </w:r>
    </w:p>
    <w:p w14:paraId="0E1420C9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353A7AF7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SZLAUER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Monika Agnieszka,</w:t>
      </w:r>
    </w:p>
    <w:p w14:paraId="1F8C1532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POTYSZ Jan Franciszek,</w:t>
      </w:r>
    </w:p>
    <w:p w14:paraId="5C15F33B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CZYCHAROWSKI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Paweł Piotr;</w:t>
      </w:r>
    </w:p>
    <w:p w14:paraId="512116FE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SIŁA uzyskała 1 mandat;</w:t>
      </w:r>
    </w:p>
    <w:p w14:paraId="7D7BF213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1702C102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JASIŃSKI Paweł Igor;</w:t>
      </w:r>
    </w:p>
    <w:p w14:paraId="5FB3382D" w14:textId="77777777" w:rsidR="004C01EF" w:rsidRPr="00636772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d)</w:t>
      </w:r>
      <w:r w:rsidRPr="00636772">
        <w:rPr>
          <w:rFonts w:asciiTheme="minorHAnsi" w:hAnsiTheme="minorHAnsi" w:cstheme="minorHAnsi"/>
          <w:bCs/>
          <w:sz w:val="26"/>
        </w:rPr>
        <w:tab/>
        <w:t>lista nr 25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NOWE CIESZY N uzyskała 1 mandat;</w:t>
      </w:r>
    </w:p>
    <w:p w14:paraId="797EF701" w14:textId="77777777" w:rsidR="004C01EF" w:rsidRPr="00636772" w:rsidRDefault="004C01EF" w:rsidP="004C01EF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16D6C758" w14:textId="77777777" w:rsidR="004C01EF" w:rsidRPr="00636772" w:rsidRDefault="004C01EF" w:rsidP="004C01EF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GRZYBOWSKI Paweł Robert;</w:t>
      </w:r>
    </w:p>
    <w:p w14:paraId="48AA36B0" w14:textId="77777777" w:rsidR="004C01EF" w:rsidRPr="00636772" w:rsidRDefault="004C01EF" w:rsidP="004C01EF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4500CEDC" w14:textId="77777777" w:rsidR="00EA46AE" w:rsidRPr="00636772" w:rsidRDefault="00EA46AE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</w:p>
    <w:p w14:paraId="5CC68217" w14:textId="77777777" w:rsidR="00EA46AE" w:rsidRPr="00636772" w:rsidRDefault="009C3CDF">
      <w:pPr>
        <w:spacing w:before="240" w:after="240" w:line="276" w:lineRule="auto"/>
        <w:ind w:left="272" w:hanging="272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sz w:val="26"/>
          <w:szCs w:val="26"/>
        </w:rPr>
        <w:t>Dział III</w:t>
      </w:r>
      <w:r w:rsidRPr="00636772">
        <w:rPr>
          <w:rFonts w:asciiTheme="minorHAnsi" w:hAnsiTheme="minorHAnsi" w:cstheme="minorHAnsi"/>
          <w:b/>
          <w:sz w:val="26"/>
          <w:szCs w:val="26"/>
        </w:rPr>
        <w:br/>
        <w:t>Wybory do rad powiatów</w:t>
      </w:r>
    </w:p>
    <w:p w14:paraId="4B0CAE5B" w14:textId="77777777" w:rsidR="00EA46AE" w:rsidRPr="00636772" w:rsidRDefault="008501E3">
      <w:pPr>
        <w:spacing w:before="240" w:after="24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b/>
          <w:sz w:val="26"/>
          <w:szCs w:val="26"/>
        </w:rPr>
        <w:t>Rozdział 4.</w:t>
      </w:r>
      <w:r w:rsidRPr="00636772">
        <w:rPr>
          <w:rFonts w:asciiTheme="minorHAnsi" w:hAnsiTheme="minorHAnsi" w:cstheme="minorHAnsi"/>
          <w:b/>
          <w:sz w:val="26"/>
          <w:szCs w:val="26"/>
        </w:rPr>
        <w:br/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Wybory do Rady Powiatu Cieszyńskiego</w:t>
      </w:r>
    </w:p>
    <w:p w14:paraId="4089AA22" w14:textId="77777777" w:rsidR="000A4FCB" w:rsidRPr="00636772" w:rsidRDefault="000A4FCB" w:rsidP="000A4FCB">
      <w:pPr>
        <w:spacing w:before="240" w:after="24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b/>
          <w:bCs/>
          <w:sz w:val="26"/>
          <w:szCs w:val="26"/>
        </w:rPr>
        <w:t>Oddział 1.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br/>
        <w:t>Dane ogólne</w:t>
      </w:r>
    </w:p>
    <w:p w14:paraId="7C50A25B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Dla przeprowadzenia wyborów do Rady utworzono 7 okręgów wyborczych, w których łącznie wybierano 29 radnych.</w:t>
      </w:r>
    </w:p>
    <w:p w14:paraId="3C716C41" w14:textId="77777777" w:rsidR="000A4FCB" w:rsidRPr="00636772" w:rsidRDefault="000A4FCB" w:rsidP="000A4FCB">
      <w:pPr>
        <w:ind w:left="425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2.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Wybory przeprowadzono w 7 okręgach wyborczych.</w:t>
      </w:r>
    </w:p>
    <w:p w14:paraId="6652C25E" w14:textId="77777777" w:rsidR="000A4FCB" w:rsidRPr="00636772" w:rsidRDefault="000A4FCB" w:rsidP="000A4FCB">
      <w:pPr>
        <w:ind w:left="425" w:hanging="425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</w:r>
      <w:r w:rsidRPr="00636772">
        <w:rPr>
          <w:rFonts w:asciiTheme="minorHAnsi" w:hAnsiTheme="minorHAnsi" w:cstheme="minorHAnsi"/>
          <w:color w:val="auto"/>
          <w:sz w:val="26"/>
        </w:rPr>
        <w:t xml:space="preserve">Głosowanie przeprowadzono w </w:t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7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okręgach wyborczych. </w:t>
      </w:r>
      <w:r w:rsidRPr="00636772">
        <w:rPr>
          <w:rFonts w:asciiTheme="minorHAnsi" w:hAnsiTheme="minorHAnsi" w:cstheme="minorHAnsi"/>
        </w:rPr>
        <w:t xml:space="preserve"> </w:t>
      </w:r>
    </w:p>
    <w:p w14:paraId="0FF7784D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134726.</w:t>
      </w:r>
    </w:p>
    <w:p w14:paraId="23CEE7E2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66435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53A28EA2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W wyborach wzięło ud</w:t>
      </w:r>
      <w:r w:rsidRPr="00636772">
        <w:rPr>
          <w:rFonts w:asciiTheme="minorHAnsi" w:hAnsiTheme="minorHAnsi" w:cstheme="minorHAnsi"/>
          <w:sz w:val="26"/>
          <w:szCs w:val="26"/>
        </w:rPr>
        <w:t>ział (oddało ważne karty do głosowania) 66417</w:t>
      </w:r>
      <w:r w:rsidRPr="00636772">
        <w:rPr>
          <w:rFonts w:asciiTheme="minorHAnsi" w:hAnsiTheme="minorHAnsi" w:cstheme="minorHAnsi"/>
          <w:sz w:val="26"/>
        </w:rPr>
        <w:t xml:space="preserve"> osób, to jest </w:t>
      </w:r>
      <w:r w:rsidRPr="00636772">
        <w:rPr>
          <w:rFonts w:asciiTheme="minorHAnsi" w:hAnsiTheme="minorHAnsi" w:cstheme="minorHAnsi"/>
          <w:b/>
          <w:bCs/>
          <w:sz w:val="26"/>
        </w:rPr>
        <w:t>49,30%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1E46CC46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64154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96,59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1D1750BB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2263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3,41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2280CB5C" w14:textId="77777777" w:rsidR="000A4FCB" w:rsidRPr="00636772" w:rsidRDefault="000A4FCB" w:rsidP="000A4FCB">
      <w:pPr>
        <w:tabs>
          <w:tab w:val="left" w:pos="1020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oddano 1039,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45,91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42064F74" w14:textId="77777777" w:rsidR="000A4FCB" w:rsidRPr="00636772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1224,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54,09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0722F67A" w14:textId="77777777" w:rsidR="000A4FCB" w:rsidRPr="00636772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</w:t>
      </w:r>
    </w:p>
    <w:p w14:paraId="635657EC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Warunki uprawniające do uczestniczenia w podziale mandatów spełniły następujące listy:</w:t>
      </w:r>
    </w:p>
    <w:p w14:paraId="0277DC05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ab/>
        <w:t>KW PRAWO I SPRAWIEDLIWOŚĆ;</w:t>
      </w:r>
    </w:p>
    <w:p w14:paraId="4B4052C7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lista nr 6</w:t>
      </w:r>
      <w:r w:rsidRPr="00636772">
        <w:rPr>
          <w:rFonts w:asciiTheme="minorHAnsi" w:hAnsiTheme="minorHAnsi" w:cstheme="minorHAnsi"/>
          <w:sz w:val="26"/>
        </w:rPr>
        <w:tab/>
        <w:t>KW STOWARZYSZENIE „BEZPARTYJNI SAMORZĄDOWCY”;</w:t>
      </w:r>
    </w:p>
    <w:p w14:paraId="7DB48784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SAMORZĄDÓW;</w:t>
      </w:r>
    </w:p>
    <w:p w14:paraId="11BFC107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4)</w:t>
      </w:r>
      <w:r w:rsidRPr="00636772">
        <w:rPr>
          <w:rFonts w:asciiTheme="minorHAnsi" w:hAnsiTheme="minorHAnsi" w:cstheme="minorHAnsi"/>
          <w:sz w:val="26"/>
        </w:rPr>
        <w:tab/>
        <w:t>lista nr 19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MŁODZI DLA POWIATU CIESZYŃSKIEGO;</w:t>
      </w:r>
    </w:p>
    <w:p w14:paraId="045CD694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CIESZYŃSKIEGO;</w:t>
      </w:r>
    </w:p>
    <w:p w14:paraId="78A0A59B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lista nr 21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PARTNERSTWO DLA POWIATU.</w:t>
      </w:r>
    </w:p>
    <w:p w14:paraId="45FE3434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rFonts w:asciiTheme="minorHAnsi" w:hAnsiTheme="minorHAnsi" w:cstheme="minorHAnsi"/>
          <w:sz w:val="26"/>
          <w:vertAlign w:val="superscript"/>
        </w:rPr>
      </w:pPr>
    </w:p>
    <w:p w14:paraId="44258356" w14:textId="77777777" w:rsidR="000A4FCB" w:rsidRPr="00636772" w:rsidRDefault="000A4FCB" w:rsidP="000A4FCB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bCs/>
          <w:color w:val="000000"/>
          <w:sz w:val="26"/>
        </w:rPr>
        <w:t>Oddział 2.</w:t>
      </w:r>
      <w:r w:rsidRPr="00636772">
        <w:rPr>
          <w:rFonts w:asciiTheme="minorHAnsi" w:hAnsiTheme="minorHAnsi" w:cstheme="minorHAnsi"/>
          <w:b/>
          <w:bCs/>
          <w:sz w:val="26"/>
        </w:rPr>
        <w:br/>
        <w:t>Wyniki wyborów w poszczególnych okręgach</w:t>
      </w:r>
    </w:p>
    <w:p w14:paraId="6E2C48EA" w14:textId="77777777" w:rsidR="000A4FCB" w:rsidRPr="00636772" w:rsidRDefault="000A4FCB" w:rsidP="000A4FCB">
      <w:pPr>
        <w:spacing w:before="240"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1. Okręg wyborczy nr 1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33F62E9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66570BB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7CA279A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25233</w:t>
      </w:r>
      <w:r w:rsidRPr="00636772">
        <w:rPr>
          <w:rFonts w:asciiTheme="minorHAnsi" w:hAnsiTheme="minorHAnsi" w:cstheme="minorHAnsi"/>
          <w:sz w:val="26"/>
        </w:rPr>
        <w:t>;</w:t>
      </w:r>
    </w:p>
    <w:p w14:paraId="002276C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12000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453297A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12003;</w:t>
      </w:r>
    </w:p>
    <w:p w14:paraId="40F12E86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11669;</w:t>
      </w:r>
    </w:p>
    <w:p w14:paraId="7F92A3C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37A1954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4CE8C764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1936382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SIKORA Florian Jakub,</w:t>
      </w:r>
    </w:p>
    <w:p w14:paraId="5015B89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ŁUKASIAK Andrzej Janusz;</w:t>
      </w:r>
    </w:p>
    <w:p w14:paraId="6C575311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 uzyskała 1 mandat;</w:t>
      </w:r>
    </w:p>
    <w:p w14:paraId="6D1AA7B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329FF62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ŁABAJ Danuta Monika;</w:t>
      </w:r>
    </w:p>
    <w:p w14:paraId="3DB35A09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19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MŁODZI DLA POWIATU CIESZYŃSKIEGO uzyskała 1 mandat;</w:t>
      </w:r>
    </w:p>
    <w:p w14:paraId="2491EEA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0D7C446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KUKUCZKA Krystian Bartłomiej;</w:t>
      </w:r>
    </w:p>
    <w:p w14:paraId="7359A3F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d)</w:t>
      </w:r>
      <w:r w:rsidRPr="00636772">
        <w:rPr>
          <w:rFonts w:asciiTheme="minorHAnsi" w:hAnsiTheme="minorHAnsi" w:cstheme="minorHAnsi"/>
          <w:bCs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 uzyskała 1 mandat;</w:t>
      </w:r>
    </w:p>
    <w:p w14:paraId="50F45EE6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49E9767F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SZCZUREK Mieczysław Jerzy;</w:t>
      </w:r>
    </w:p>
    <w:p w14:paraId="1C73B0EB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1D56E57D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2. Okręg wyborczy nr 2 obejmujący 3 mandaty</w:t>
      </w:r>
      <w:r w:rsidRPr="00636772">
        <w:rPr>
          <w:rFonts w:asciiTheme="minorHAnsi" w:hAnsiTheme="minorHAnsi" w:cstheme="minorHAnsi"/>
          <w:sz w:val="26"/>
        </w:rPr>
        <w:t>:</w:t>
      </w:r>
    </w:p>
    <w:p w14:paraId="29AEB62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2E8E52B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250886A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14700</w:t>
      </w:r>
      <w:r w:rsidRPr="00636772">
        <w:rPr>
          <w:rFonts w:asciiTheme="minorHAnsi" w:hAnsiTheme="minorHAnsi" w:cstheme="minorHAnsi"/>
          <w:sz w:val="26"/>
        </w:rPr>
        <w:t>;</w:t>
      </w:r>
    </w:p>
    <w:p w14:paraId="5321BF4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7383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50B3089D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7383;</w:t>
      </w:r>
    </w:p>
    <w:p w14:paraId="7F5E4D5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7119;</w:t>
      </w:r>
    </w:p>
    <w:p w14:paraId="5FCB0349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0A49F65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527C33E2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01DF3B7F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MICHNIK Renata Anna;</w:t>
      </w:r>
    </w:p>
    <w:p w14:paraId="6BFA3B2B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 uzyskała 1 mandat;</w:t>
      </w:r>
    </w:p>
    <w:p w14:paraId="79BCDE2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5DA26BFB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BODAK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Jarosław Bronisław;</w:t>
      </w:r>
    </w:p>
    <w:p w14:paraId="3B156DDA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 uzyskała 1 mandat;</w:t>
      </w:r>
    </w:p>
    <w:p w14:paraId="40240CBA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42090ED1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KUBICIUS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Stanisław;</w:t>
      </w:r>
    </w:p>
    <w:p w14:paraId="708A3A32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01E77AF1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3. Okręg wyborczy nr 3 obejmujący 4 mandaty</w:t>
      </w:r>
      <w:r w:rsidRPr="00636772">
        <w:rPr>
          <w:rFonts w:asciiTheme="minorHAnsi" w:hAnsiTheme="minorHAnsi" w:cstheme="minorHAnsi"/>
          <w:sz w:val="26"/>
        </w:rPr>
        <w:t>:</w:t>
      </w:r>
    </w:p>
    <w:p w14:paraId="28641CE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23B4DFD3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6CFB6456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18295</w:t>
      </w:r>
      <w:r w:rsidRPr="00636772">
        <w:rPr>
          <w:rFonts w:asciiTheme="minorHAnsi" w:hAnsiTheme="minorHAnsi" w:cstheme="minorHAnsi"/>
          <w:sz w:val="26"/>
        </w:rPr>
        <w:t>;</w:t>
      </w:r>
    </w:p>
    <w:p w14:paraId="03452A69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9437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F78B8AB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9435;</w:t>
      </w:r>
    </w:p>
    <w:p w14:paraId="2551264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9072;</w:t>
      </w:r>
    </w:p>
    <w:p w14:paraId="35365E7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01D1D711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6A345BA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75ABE8A8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KONIECZNY Grzegorz Władysław,</w:t>
      </w:r>
    </w:p>
    <w:p w14:paraId="5F097C9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ROJEK Mariola Anna;</w:t>
      </w:r>
    </w:p>
    <w:p w14:paraId="09FD03E0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 uzyskała 1 mandat;</w:t>
      </w:r>
    </w:p>
    <w:p w14:paraId="4A8A4E23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36E4838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ŚLĘK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Marcin Rafał;</w:t>
      </w:r>
    </w:p>
    <w:p w14:paraId="7796EB0B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 uzyskała 1 mandat;</w:t>
      </w:r>
    </w:p>
    <w:p w14:paraId="73C401C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41840D3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KONDZIOŁKA Andrzej Marian;</w:t>
      </w:r>
    </w:p>
    <w:p w14:paraId="01FC21E5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40AD0E08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4. Okręg wyborczy nr 4 obejmujący 4 mandaty</w:t>
      </w:r>
      <w:r w:rsidRPr="00636772">
        <w:rPr>
          <w:rFonts w:asciiTheme="minorHAnsi" w:hAnsiTheme="minorHAnsi" w:cstheme="minorHAnsi"/>
          <w:sz w:val="26"/>
        </w:rPr>
        <w:t>:</w:t>
      </w:r>
    </w:p>
    <w:p w14:paraId="4A001975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0DD721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4A6F05B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17614</w:t>
      </w:r>
      <w:r w:rsidRPr="00636772">
        <w:rPr>
          <w:rFonts w:asciiTheme="minorHAnsi" w:hAnsiTheme="minorHAnsi" w:cstheme="minorHAnsi"/>
          <w:sz w:val="26"/>
        </w:rPr>
        <w:t>;</w:t>
      </w:r>
    </w:p>
    <w:p w14:paraId="203A44A0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8312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76676D96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8308;</w:t>
      </w:r>
    </w:p>
    <w:p w14:paraId="78E40DEC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7982;</w:t>
      </w:r>
    </w:p>
    <w:p w14:paraId="5FF70F7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241853DE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5456421D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0C3343E8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GMUZDEK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Piotr Bronisław,</w:t>
      </w:r>
    </w:p>
    <w:p w14:paraId="25C0C7F1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KRZEMPEK Sonia Jadwiga;</w:t>
      </w:r>
    </w:p>
    <w:p w14:paraId="6FC325EA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 uzyskała 1 mandat;</w:t>
      </w:r>
    </w:p>
    <w:p w14:paraId="2C927925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0A3E531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SALACHNA-BRZOZA Lilla;</w:t>
      </w:r>
    </w:p>
    <w:p w14:paraId="14065A3F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 uzyskała 1 mandat;</w:t>
      </w:r>
    </w:p>
    <w:p w14:paraId="52C0E1E7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4CA72B8A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STANIEK Mirosław Władysław;</w:t>
      </w:r>
    </w:p>
    <w:p w14:paraId="443E380E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21F952A5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5. Okręg wyborczy nr 5 obejmujący 4 mandaty</w:t>
      </w:r>
      <w:r w:rsidRPr="00636772">
        <w:rPr>
          <w:rFonts w:asciiTheme="minorHAnsi" w:hAnsiTheme="minorHAnsi" w:cstheme="minorHAnsi"/>
          <w:sz w:val="26"/>
        </w:rPr>
        <w:t>:</w:t>
      </w:r>
    </w:p>
    <w:p w14:paraId="74E44A7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7508F4B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73A01F1C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19999</w:t>
      </w:r>
      <w:r w:rsidRPr="00636772">
        <w:rPr>
          <w:rFonts w:asciiTheme="minorHAnsi" w:hAnsiTheme="minorHAnsi" w:cstheme="minorHAnsi"/>
          <w:sz w:val="26"/>
        </w:rPr>
        <w:t>;</w:t>
      </w:r>
    </w:p>
    <w:p w14:paraId="60D67C4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9738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1F6A29B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9735;</w:t>
      </w:r>
    </w:p>
    <w:p w14:paraId="46CF830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9484;</w:t>
      </w:r>
    </w:p>
    <w:p w14:paraId="21E3C306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39BD7839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1 mandat;</w:t>
      </w:r>
    </w:p>
    <w:p w14:paraId="34BA01A4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5EDDCFB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CHRAPEK Czesław Roman;</w:t>
      </w:r>
    </w:p>
    <w:p w14:paraId="7E77535B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6</w:t>
      </w:r>
      <w:r w:rsidRPr="00636772">
        <w:rPr>
          <w:rFonts w:asciiTheme="minorHAnsi" w:hAnsiTheme="minorHAnsi" w:cstheme="minorHAnsi"/>
          <w:sz w:val="26"/>
        </w:rPr>
        <w:t xml:space="preserve"> ― KW STOWARZYSZENIE „BEZPARTYJNI SAMORZĄDOWCY” uzyskała 1 mandat;</w:t>
      </w:r>
    </w:p>
    <w:p w14:paraId="42C5D81F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3B01061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MACURA Beata Maria;</w:t>
      </w:r>
    </w:p>
    <w:p w14:paraId="31535841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18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POROZUMIENIE DLA SAMORZĄDÓW uzyskała 2 mandaty;</w:t>
      </w:r>
    </w:p>
    <w:p w14:paraId="656D7C6B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344B07AA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ŻAGAN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Janina Maria,</w:t>
      </w:r>
    </w:p>
    <w:p w14:paraId="3D71C2B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RUCKI Piotr Jan;</w:t>
      </w:r>
    </w:p>
    <w:p w14:paraId="5048155D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786868AC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6. Okręg wyborczy nr 6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5884912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70C1A35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4FA42B7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21152</w:t>
      </w:r>
      <w:r w:rsidRPr="00636772">
        <w:rPr>
          <w:rFonts w:asciiTheme="minorHAnsi" w:hAnsiTheme="minorHAnsi" w:cstheme="minorHAnsi"/>
          <w:sz w:val="26"/>
        </w:rPr>
        <w:t>;</w:t>
      </w:r>
    </w:p>
    <w:p w14:paraId="6823DBE0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10585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42B71F4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10575;</w:t>
      </w:r>
    </w:p>
    <w:p w14:paraId="0638C1A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10196;</w:t>
      </w:r>
    </w:p>
    <w:p w14:paraId="4A695CE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471F2B0B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11C32642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069F5C9D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RUDZICKI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Michał Damian,</w:t>
      </w:r>
    </w:p>
    <w:p w14:paraId="2AB0B41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DYRDA Tomasz Jan;</w:t>
      </w:r>
    </w:p>
    <w:p w14:paraId="57F909DA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19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MŁODZI DLA POWIATU CIESZYŃSKIEGO uzyskała 1 mandat;</w:t>
      </w:r>
    </w:p>
    <w:p w14:paraId="07FBDEF1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64A488D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JAWORSKI Christian Adrian;</w:t>
      </w:r>
    </w:p>
    <w:p w14:paraId="17233A70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20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SAMORZĄDOWCY POWIATU CIESZYŃSKIEGO uzyskała 1 mandat;</w:t>
      </w:r>
    </w:p>
    <w:p w14:paraId="3D859E59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4A1896FF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MALINA Stanisław;</w:t>
      </w:r>
    </w:p>
    <w:p w14:paraId="2C65863C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d)</w:t>
      </w:r>
      <w:r w:rsidRPr="00636772">
        <w:rPr>
          <w:rFonts w:asciiTheme="minorHAnsi" w:hAnsiTheme="minorHAnsi" w:cstheme="minorHAnsi"/>
          <w:bCs/>
          <w:sz w:val="26"/>
        </w:rPr>
        <w:tab/>
        <w:t>lista nr 21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PARTNERSTWO DLA POWIATU uzyskała 1 mandat;</w:t>
      </w:r>
    </w:p>
    <w:p w14:paraId="4DDB7E38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7885FCB0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PILCH Jerzy Zdzisław;</w:t>
      </w:r>
    </w:p>
    <w:p w14:paraId="473BDDAE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5EB42BDC" w14:textId="77777777" w:rsidR="00EA46AE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7. Okręg wyborczy nr 7 obejmujący 4 mandaty</w:t>
      </w:r>
      <w:r w:rsidRPr="00636772">
        <w:rPr>
          <w:rFonts w:asciiTheme="minorHAnsi" w:hAnsiTheme="minorHAnsi" w:cstheme="minorHAnsi"/>
          <w:sz w:val="26"/>
        </w:rPr>
        <w:t>:</w:t>
      </w:r>
    </w:p>
    <w:p w14:paraId="410373FC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3C8554F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6218D64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17733</w:t>
      </w:r>
      <w:r w:rsidRPr="00636772">
        <w:rPr>
          <w:rFonts w:asciiTheme="minorHAnsi" w:hAnsiTheme="minorHAnsi" w:cstheme="minorHAnsi"/>
          <w:sz w:val="26"/>
        </w:rPr>
        <w:t>;</w:t>
      </w:r>
    </w:p>
    <w:p w14:paraId="6DE14020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8980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7565FFC3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8978;</w:t>
      </w:r>
    </w:p>
    <w:p w14:paraId="6511CAA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8632;</w:t>
      </w:r>
    </w:p>
    <w:p w14:paraId="769881B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53B659BF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159DDAD1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3E0430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JUROSZEK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Janusz,</w:t>
      </w:r>
    </w:p>
    <w:p w14:paraId="2D77C80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WAŁACH-KACZMARZYK Monika Irena;</w:t>
      </w:r>
    </w:p>
    <w:p w14:paraId="674234CC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21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PARTNERSTWO DLA POWIATU uzyskała 2 mandaty;</w:t>
      </w:r>
    </w:p>
    <w:p w14:paraId="71F0580A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2C6E60F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LEGIERSKA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Aneta Danuta,</w:t>
      </w:r>
    </w:p>
    <w:p w14:paraId="218B660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BUJOK Leszek Jan;</w:t>
      </w:r>
    </w:p>
    <w:p w14:paraId="7BD538FC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3DF808B8" w14:textId="77777777" w:rsidR="00EA46AE" w:rsidRPr="00636772" w:rsidRDefault="00EA46AE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</w:p>
    <w:p w14:paraId="6F734758" w14:textId="77777777" w:rsidR="00EA46AE" w:rsidRPr="00636772" w:rsidRDefault="008501E3">
      <w:pPr>
        <w:keepNext/>
        <w:keepLines/>
        <w:spacing w:before="240" w:after="240" w:line="276" w:lineRule="auto"/>
        <w:ind w:left="272" w:hanging="272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bCs/>
          <w:sz w:val="26"/>
        </w:rPr>
        <w:t>Dział IV</w:t>
      </w:r>
      <w:r w:rsidRPr="00636772">
        <w:rPr>
          <w:rFonts w:asciiTheme="minorHAnsi" w:hAnsiTheme="minorHAnsi" w:cstheme="minorHAnsi"/>
          <w:b/>
          <w:bCs/>
          <w:sz w:val="26"/>
        </w:rPr>
        <w:br/>
        <w:t>Wybory do Sejmiku Województwa Śląskiego</w:t>
      </w:r>
    </w:p>
    <w:p w14:paraId="3484E644" w14:textId="77777777" w:rsidR="000A4FCB" w:rsidRPr="00636772" w:rsidRDefault="000A4FCB" w:rsidP="000A4FCB">
      <w:pPr>
        <w:spacing w:before="240" w:after="240" w:line="276" w:lineRule="auto"/>
        <w:jc w:val="center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b/>
          <w:bCs/>
          <w:sz w:val="26"/>
        </w:rPr>
        <w:t>Oddział 1.</w:t>
      </w:r>
      <w:r w:rsidRPr="00636772">
        <w:rPr>
          <w:rFonts w:asciiTheme="minorHAnsi" w:hAnsiTheme="minorHAnsi" w:cstheme="minorHAnsi"/>
          <w:b/>
          <w:bCs/>
          <w:sz w:val="26"/>
        </w:rPr>
        <w:br/>
        <w:t>Dane ogólne</w:t>
      </w:r>
    </w:p>
    <w:p w14:paraId="69829CBC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1.</w:t>
      </w:r>
      <w:r w:rsidRPr="00636772">
        <w:rPr>
          <w:rFonts w:asciiTheme="minorHAnsi" w:hAnsiTheme="minorHAnsi" w:cstheme="minorHAnsi"/>
          <w:sz w:val="26"/>
        </w:rPr>
        <w:tab/>
        <w:t>Dla przeprowadzenia wyborów do Sejmiku utworzono 7 okręgów wyborczych, w których łącznie wybierano 45 radnych.</w:t>
      </w:r>
    </w:p>
    <w:p w14:paraId="52C3D6ED" w14:textId="77777777" w:rsidR="000A4FCB" w:rsidRPr="00636772" w:rsidRDefault="000A4FCB" w:rsidP="000A4FCB">
      <w:pPr>
        <w:ind w:left="425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2.</w:t>
      </w:r>
      <w:r w:rsidRPr="00636772">
        <w:rPr>
          <w:rFonts w:asciiTheme="minorHAnsi" w:hAnsiTheme="minorHAnsi" w:cstheme="minorHAnsi"/>
          <w:sz w:val="26"/>
          <w:szCs w:val="26"/>
        </w:rPr>
        <w:tab/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Wybory przeprowadzono w 7 okręgach wyborczych.</w:t>
      </w:r>
    </w:p>
    <w:p w14:paraId="3E191AE3" w14:textId="77777777" w:rsidR="000A4FCB" w:rsidRPr="00636772" w:rsidRDefault="000A4FCB" w:rsidP="000A4FCB">
      <w:pPr>
        <w:ind w:left="425" w:hanging="425"/>
        <w:rPr>
          <w:rFonts w:asciiTheme="minorHAnsi" w:hAnsiTheme="minorHAnsi" w:cstheme="minorHAnsi"/>
          <w:color w:val="auto"/>
          <w:sz w:val="26"/>
        </w:rPr>
      </w:pPr>
      <w:r w:rsidRPr="00636772">
        <w:rPr>
          <w:rFonts w:asciiTheme="minorHAnsi" w:hAnsiTheme="minorHAnsi" w:cstheme="minorHAnsi"/>
          <w:sz w:val="26"/>
        </w:rPr>
        <w:t>3.</w:t>
      </w:r>
      <w:r w:rsidRPr="00636772">
        <w:rPr>
          <w:rFonts w:asciiTheme="minorHAnsi" w:hAnsiTheme="minorHAnsi" w:cstheme="minorHAnsi"/>
          <w:sz w:val="26"/>
        </w:rPr>
        <w:tab/>
      </w:r>
      <w:r w:rsidRPr="00636772">
        <w:rPr>
          <w:rFonts w:asciiTheme="minorHAnsi" w:hAnsiTheme="minorHAnsi" w:cstheme="minorHAnsi"/>
          <w:color w:val="auto"/>
          <w:sz w:val="26"/>
        </w:rPr>
        <w:t xml:space="preserve">Głosowanie przeprowadzono w </w:t>
      </w:r>
      <w:r w:rsidRPr="00636772">
        <w:rPr>
          <w:rFonts w:asciiTheme="minorHAnsi" w:hAnsiTheme="minorHAnsi" w:cstheme="minorHAnsi"/>
          <w:color w:val="auto"/>
          <w:sz w:val="26"/>
          <w:szCs w:val="26"/>
        </w:rPr>
        <w:t>7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okręgach wyborczych. </w:t>
      </w:r>
      <w:r w:rsidRPr="00636772">
        <w:rPr>
          <w:rFonts w:asciiTheme="minorHAnsi" w:hAnsiTheme="minorHAnsi" w:cstheme="minorHAnsi"/>
        </w:rPr>
        <w:t xml:space="preserve"> </w:t>
      </w:r>
    </w:p>
    <w:p w14:paraId="642959AB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4.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3348533.</w:t>
      </w:r>
    </w:p>
    <w:p w14:paraId="2161E1D8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5.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1630029 osobom.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4321E473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color w:val="auto"/>
          <w:sz w:val="26"/>
        </w:rPr>
        <w:t>6.</w:t>
      </w:r>
      <w:r w:rsidRPr="00636772">
        <w:rPr>
          <w:rFonts w:asciiTheme="minorHAnsi" w:hAnsiTheme="minorHAnsi" w:cstheme="minorHAnsi"/>
          <w:sz w:val="26"/>
        </w:rPr>
        <w:tab/>
        <w:t>W wyborach wzięło ud</w:t>
      </w:r>
      <w:r w:rsidRPr="00636772">
        <w:rPr>
          <w:rFonts w:asciiTheme="minorHAnsi" w:hAnsiTheme="minorHAnsi" w:cstheme="minorHAnsi"/>
          <w:sz w:val="26"/>
          <w:szCs w:val="26"/>
        </w:rPr>
        <w:t>ział (oddało ważne karty do głosowania) 1629374</w:t>
      </w:r>
      <w:r w:rsidRPr="00636772">
        <w:rPr>
          <w:rFonts w:asciiTheme="minorHAnsi" w:hAnsiTheme="minorHAnsi" w:cstheme="minorHAnsi"/>
          <w:sz w:val="26"/>
        </w:rPr>
        <w:t xml:space="preserve"> osób, to jest </w:t>
      </w:r>
      <w:r w:rsidRPr="00636772">
        <w:rPr>
          <w:rFonts w:asciiTheme="minorHAnsi" w:hAnsiTheme="minorHAnsi" w:cstheme="minorHAnsi"/>
          <w:b/>
          <w:bCs/>
          <w:sz w:val="26"/>
        </w:rPr>
        <w:t>48,66%</w:t>
      </w:r>
      <w:r w:rsidRPr="00636772">
        <w:rPr>
          <w:rFonts w:asciiTheme="minorHAnsi" w:hAnsiTheme="minorHAnsi" w:cstheme="minorHAnsi"/>
          <w:sz w:val="26"/>
        </w:rPr>
        <w:t xml:space="preserve"> uprawnionych do głosowania.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0645E679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7.</w:t>
      </w:r>
      <w:r w:rsidRPr="00636772">
        <w:rPr>
          <w:rFonts w:asciiTheme="minorHAnsi" w:hAnsiTheme="minorHAnsi" w:cstheme="minorHAnsi"/>
          <w:sz w:val="26"/>
        </w:rPr>
        <w:tab/>
        <w:t xml:space="preserve">Głosów ważnych oddano </w:t>
      </w:r>
      <w:r w:rsidRPr="00636772">
        <w:rPr>
          <w:rFonts w:asciiTheme="minorHAnsi" w:hAnsiTheme="minorHAnsi" w:cstheme="minorHAnsi"/>
          <w:sz w:val="26"/>
          <w:szCs w:val="26"/>
        </w:rPr>
        <w:t>1568064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96,24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oddanych.</w:t>
      </w:r>
      <w:r w:rsidRPr="00636772">
        <w:rPr>
          <w:rFonts w:asciiTheme="minorHAnsi" w:hAnsiTheme="minorHAnsi" w:cstheme="minorHAnsi"/>
          <w:color w:val="auto"/>
          <w:sz w:val="26"/>
        </w:rPr>
        <w:t xml:space="preserve"> </w:t>
      </w:r>
    </w:p>
    <w:p w14:paraId="42A76981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color w:val="auto"/>
          <w:sz w:val="26"/>
        </w:rPr>
        <w:t>8.</w:t>
      </w:r>
      <w:r w:rsidRPr="00636772">
        <w:rPr>
          <w:rFonts w:asciiTheme="minorHAnsi" w:hAnsiTheme="minorHAnsi" w:cstheme="minorHAnsi"/>
          <w:sz w:val="26"/>
        </w:rPr>
        <w:tab/>
        <w:t xml:space="preserve">Głosów nieważnych oddano </w:t>
      </w:r>
      <w:r w:rsidRPr="00636772">
        <w:rPr>
          <w:rFonts w:asciiTheme="minorHAnsi" w:hAnsiTheme="minorHAnsi" w:cstheme="minorHAnsi"/>
          <w:sz w:val="26"/>
          <w:szCs w:val="26"/>
        </w:rPr>
        <w:t>61310</w:t>
      </w:r>
      <w:r w:rsidRPr="00636772">
        <w:rPr>
          <w:rFonts w:asciiTheme="minorHAnsi" w:hAnsiTheme="minorHAnsi" w:cstheme="minorHAnsi"/>
          <w:sz w:val="26"/>
        </w:rPr>
        <w:t xml:space="preserve">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3,76</w:t>
      </w:r>
      <w:r w:rsidRPr="00636772">
        <w:rPr>
          <w:rFonts w:asciiTheme="minorHAnsi" w:hAnsiTheme="minorHAnsi" w:cstheme="minorHAnsi"/>
          <w:b/>
          <w:sz w:val="26"/>
        </w:rPr>
        <w:t>%</w:t>
      </w:r>
      <w:r w:rsidRPr="00636772">
        <w:rPr>
          <w:rFonts w:asciiTheme="minorHAnsi" w:hAnsiTheme="minorHAnsi" w:cstheme="minorHAnsi"/>
          <w:sz w:val="26"/>
        </w:rPr>
        <w:t xml:space="preserve"> ogólnej liczby głosów oddanych, z tego głosów nieważnych z powodu:</w:t>
      </w:r>
    </w:p>
    <w:p w14:paraId="2B874086" w14:textId="77777777" w:rsidR="000A4FCB" w:rsidRPr="00636772" w:rsidRDefault="000A4FCB" w:rsidP="000A4FCB">
      <w:pPr>
        <w:tabs>
          <w:tab w:val="left" w:pos="1020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1)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obok nazwiska dwóch lub większej liczby kandydatów oddano 15645,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25,52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7EC3132B" w14:textId="77777777" w:rsidR="000A4FCB" w:rsidRPr="00636772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  <w:szCs w:val="26"/>
        </w:rPr>
        <w:t>2)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niepostawienia znaku „X” obok nazwiska żadnego kandydata oddano 45665,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74,48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nieważnych,</w:t>
      </w:r>
    </w:p>
    <w:p w14:paraId="1CC34532" w14:textId="77777777" w:rsidR="000A4FCB" w:rsidRPr="00636772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3)</w:t>
      </w:r>
      <w:r w:rsidRPr="00636772">
        <w:rPr>
          <w:rFonts w:asciiTheme="minorHAnsi" w:hAnsiTheme="minorHAnsi" w:cstheme="minorHAnsi"/>
          <w:sz w:val="26"/>
          <w:szCs w:val="26"/>
        </w:rPr>
        <w:tab/>
        <w:t xml:space="preserve">postawienia znaku „X” wyłącznie obok nazwiska kandydata na liście, której rejestracja została unieważniona oddano 0, to jest </w:t>
      </w:r>
      <w:r w:rsidRPr="00636772"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Pr="00636772">
        <w:rPr>
          <w:rFonts w:asciiTheme="minorHAnsi" w:hAnsiTheme="minorHAnsi" w:cstheme="minorHAnsi"/>
          <w:b/>
          <w:sz w:val="26"/>
          <w:szCs w:val="26"/>
        </w:rPr>
        <w:t>%</w:t>
      </w:r>
      <w:r w:rsidRPr="00636772">
        <w:rPr>
          <w:rFonts w:asciiTheme="minorHAnsi" w:hAnsiTheme="minorHAnsi" w:cstheme="minorHAnsi"/>
          <w:sz w:val="26"/>
          <w:szCs w:val="26"/>
        </w:rPr>
        <w:t xml:space="preserve"> ogólnej liczby głosów nieważnych.</w:t>
      </w:r>
    </w:p>
    <w:p w14:paraId="0A424A49" w14:textId="77777777" w:rsidR="000A4FCB" w:rsidRPr="00636772" w:rsidRDefault="000A4FCB" w:rsidP="000A4FCB">
      <w:pPr>
        <w:spacing w:line="276" w:lineRule="auto"/>
        <w:ind w:left="425" w:hanging="425"/>
        <w:jc w:val="both"/>
        <w:rPr>
          <w:rFonts w:asciiTheme="minorHAnsi" w:hAnsiTheme="minorHAnsi" w:cstheme="minorHAnsi"/>
          <w:color w:val="00A65D"/>
        </w:rPr>
      </w:pPr>
      <w:r w:rsidRPr="00636772">
        <w:rPr>
          <w:rFonts w:asciiTheme="minorHAnsi" w:hAnsiTheme="minorHAnsi" w:cstheme="minorHAnsi"/>
          <w:sz w:val="26"/>
        </w:rPr>
        <w:t>9.</w:t>
      </w:r>
      <w:r w:rsidRPr="00636772">
        <w:rPr>
          <w:rFonts w:asciiTheme="minorHAnsi" w:hAnsiTheme="minorHAnsi" w:cstheme="minorHAnsi"/>
          <w:sz w:val="26"/>
        </w:rPr>
        <w:tab/>
        <w:t>Warunki uprawniające do uczestniczenia w podziale mandatów spełniły następujące listy:</w:t>
      </w:r>
    </w:p>
    <w:p w14:paraId="2C28920F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ab/>
        <w:t>KW PRAWO I SPRAWIEDLIWOŚĆ;</w:t>
      </w:r>
    </w:p>
    <w:p w14:paraId="2B78247D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lista nr 2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KWW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KONFEDERACJA I BEZPARTYJNI SAMORZĄDOWCY;</w:t>
      </w:r>
    </w:p>
    <w:p w14:paraId="3B1C9D7C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HOŁOWNI;</w:t>
      </w:r>
    </w:p>
    <w:p w14:paraId="53D2823A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4)</w:t>
      </w:r>
      <w:r w:rsidRPr="00636772">
        <w:rPr>
          <w:rFonts w:asciiTheme="minorHAnsi" w:hAnsiTheme="minorHAnsi" w:cstheme="minorHAnsi"/>
          <w:sz w:val="26"/>
        </w:rPr>
        <w:tab/>
        <w:t>lista nr 4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LEWICA;</w:t>
      </w:r>
    </w:p>
    <w:p w14:paraId="4DDABF4A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ab/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OBYWATELSKA.</w:t>
      </w:r>
    </w:p>
    <w:p w14:paraId="5BE95A04" w14:textId="77777777" w:rsidR="000A4FCB" w:rsidRPr="00636772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rFonts w:asciiTheme="minorHAnsi" w:hAnsiTheme="minorHAnsi" w:cstheme="minorHAnsi"/>
          <w:sz w:val="26"/>
          <w:vertAlign w:val="superscript"/>
        </w:rPr>
      </w:pPr>
    </w:p>
    <w:p w14:paraId="222F2705" w14:textId="77777777" w:rsidR="000A4FCB" w:rsidRPr="00636772" w:rsidRDefault="000A4FCB" w:rsidP="000A4FCB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/>
          <w:bCs/>
          <w:color w:val="000000"/>
          <w:sz w:val="26"/>
        </w:rPr>
        <w:t>Oddział 2.</w:t>
      </w:r>
      <w:r w:rsidRPr="00636772">
        <w:rPr>
          <w:rFonts w:asciiTheme="minorHAnsi" w:hAnsiTheme="minorHAnsi" w:cstheme="minorHAnsi"/>
          <w:b/>
          <w:bCs/>
          <w:sz w:val="26"/>
        </w:rPr>
        <w:br/>
        <w:t>Wyniki wyborów w poszczególnych okręgach</w:t>
      </w:r>
    </w:p>
    <w:p w14:paraId="05F89CF3" w14:textId="77777777" w:rsidR="000A4FCB" w:rsidRPr="00636772" w:rsidRDefault="000A4FCB" w:rsidP="000A4FCB">
      <w:pPr>
        <w:spacing w:before="240"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1. Okręg wyborczy nr 1 obejmujący 7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2DA9B73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62E7C2B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7026476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508183</w:t>
      </w:r>
      <w:r w:rsidRPr="00636772">
        <w:rPr>
          <w:rFonts w:asciiTheme="minorHAnsi" w:hAnsiTheme="minorHAnsi" w:cstheme="minorHAnsi"/>
          <w:sz w:val="26"/>
        </w:rPr>
        <w:t>;</w:t>
      </w:r>
    </w:p>
    <w:p w14:paraId="078E924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258764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38EE03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258664;</w:t>
      </w:r>
    </w:p>
    <w:p w14:paraId="1B3BCAA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247363;</w:t>
      </w:r>
    </w:p>
    <w:p w14:paraId="5FDA8FD5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5ECCC16F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3 mandaty;</w:t>
      </w:r>
    </w:p>
    <w:p w14:paraId="70259E1B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E2F6964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CHRZĄSZCZ Jan Stanisław,</w:t>
      </w:r>
    </w:p>
    <w:p w14:paraId="2BEB1DA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KAWULOK Jan,</w:t>
      </w:r>
    </w:p>
    <w:p w14:paraId="75DCB6E0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BACZYŃSKI Stanisław Bronisław;</w:t>
      </w:r>
    </w:p>
    <w:p w14:paraId="2F60A636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 uzyskała 1 mandat;</w:t>
      </w:r>
    </w:p>
    <w:p w14:paraId="29D542C1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756EB77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JARCO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Jacek Adam;</w:t>
      </w:r>
    </w:p>
    <w:p w14:paraId="3381F3ED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3 mandaty;</w:t>
      </w:r>
    </w:p>
    <w:p w14:paraId="1B77A9E2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58BD145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RYPLEWICZ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Rafał Paweł,</w:t>
      </w:r>
    </w:p>
    <w:p w14:paraId="68C18A18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SZAREK Marcin Edward,</w:t>
      </w:r>
    </w:p>
    <w:p w14:paraId="63DBA1AB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TWARDZIK Katarzyna;</w:t>
      </w:r>
    </w:p>
    <w:p w14:paraId="7BD60CFC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5DBD2704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2. Okręg wyborczy nr 2 obejmujący 7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3C8EADE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48B15A05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56D73E0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488821</w:t>
      </w:r>
      <w:r w:rsidRPr="00636772">
        <w:rPr>
          <w:rFonts w:asciiTheme="minorHAnsi" w:hAnsiTheme="minorHAnsi" w:cstheme="minorHAnsi"/>
          <w:sz w:val="26"/>
        </w:rPr>
        <w:t>;</w:t>
      </w:r>
    </w:p>
    <w:p w14:paraId="1A73153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241424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4C02B3A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241309;</w:t>
      </w:r>
    </w:p>
    <w:p w14:paraId="1EB3F0FB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234478;</w:t>
      </w:r>
    </w:p>
    <w:p w14:paraId="78308DB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79B8CE8F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3 mandaty;</w:t>
      </w:r>
    </w:p>
    <w:p w14:paraId="41D94F8A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48CD4A42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BIAŁOWĄS Beata Iwona,</w:t>
      </w:r>
    </w:p>
    <w:p w14:paraId="06A699C0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PAPAJ Tomasz Wiesław,</w:t>
      </w:r>
    </w:p>
    <w:p w14:paraId="4065111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CZARNYNOGA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Piotr Franciszek;</w:t>
      </w:r>
    </w:p>
    <w:p w14:paraId="004CD3D5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4 mandaty;</w:t>
      </w:r>
    </w:p>
    <w:p w14:paraId="1E674243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7A65BA70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KOLON Maciej Paweł,</w:t>
      </w:r>
    </w:p>
    <w:p w14:paraId="2BAE487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BEDNARZ Alina Irena,</w:t>
      </w:r>
    </w:p>
    <w:p w14:paraId="581E8E6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TARGOSZ-</w:t>
      </w:r>
      <w:proofErr w:type="spellStart"/>
      <w:r w:rsidRPr="00636772">
        <w:rPr>
          <w:rFonts w:asciiTheme="minorHAnsi" w:hAnsiTheme="minorHAnsi" w:cstheme="minorHAnsi"/>
          <w:sz w:val="26"/>
        </w:rPr>
        <w:t>BERNACIAK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Aleksandra Maria,</w:t>
      </w:r>
    </w:p>
    <w:p w14:paraId="27495CA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GRUCHLIK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Maciej Artur;</w:t>
      </w:r>
    </w:p>
    <w:p w14:paraId="44747A10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437B9A45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3. Okręg wyborczy nr 3 obejmujący 7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77DA167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49CC56D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0D4E932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541934</w:t>
      </w:r>
      <w:r w:rsidRPr="00636772">
        <w:rPr>
          <w:rFonts w:asciiTheme="minorHAnsi" w:hAnsiTheme="minorHAnsi" w:cstheme="minorHAnsi"/>
          <w:sz w:val="26"/>
        </w:rPr>
        <w:t>;</w:t>
      </w:r>
    </w:p>
    <w:p w14:paraId="1A71287A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253406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22A7EDB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253336;</w:t>
      </w:r>
    </w:p>
    <w:p w14:paraId="3351435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243901;</w:t>
      </w:r>
    </w:p>
    <w:p w14:paraId="4F905743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6F709834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3 mandaty;</w:t>
      </w:r>
    </w:p>
    <w:p w14:paraId="4D8BEE30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0C3D857A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KAŁUŻA Wojciech Jan,</w:t>
      </w:r>
    </w:p>
    <w:p w14:paraId="2F364B3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DWORNIK Łukasz,</w:t>
      </w:r>
    </w:p>
    <w:p w14:paraId="50F0A27F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KLOC-KONDRACKA Julia Maria;</w:t>
      </w:r>
    </w:p>
    <w:p w14:paraId="3A96C55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 uzyskała 1 mandat;</w:t>
      </w:r>
    </w:p>
    <w:p w14:paraId="451D8754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18DD6A80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KARASEK Bronisław;</w:t>
      </w:r>
    </w:p>
    <w:p w14:paraId="014B60D5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3 mandaty;</w:t>
      </w:r>
    </w:p>
    <w:p w14:paraId="43CE84ED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4CE3EC1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WOLNIK Grzegorz Wojciech,</w:t>
      </w:r>
    </w:p>
    <w:p w14:paraId="574A626E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GADOWSKA Barbara Bronisława,</w:t>
      </w:r>
    </w:p>
    <w:p w14:paraId="5BAEFA83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CHMIELORZ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Ewa Danuta;</w:t>
      </w:r>
    </w:p>
    <w:p w14:paraId="62CD6AA6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7D815431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4. Okręg wyborczy nr 4 obejmujący 7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6587DF99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2899DDE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31E2C14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492664</w:t>
      </w:r>
      <w:r w:rsidRPr="00636772">
        <w:rPr>
          <w:rFonts w:asciiTheme="minorHAnsi" w:hAnsiTheme="minorHAnsi" w:cstheme="minorHAnsi"/>
          <w:sz w:val="26"/>
        </w:rPr>
        <w:t>;</w:t>
      </w:r>
    </w:p>
    <w:p w14:paraId="631DC33E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229309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7D8046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229228;</w:t>
      </w:r>
    </w:p>
    <w:p w14:paraId="052EC0D0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220769;</w:t>
      </w:r>
    </w:p>
    <w:p w14:paraId="6DA79EA9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527EB4F3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3 mandaty;</w:t>
      </w:r>
    </w:p>
    <w:p w14:paraId="61F0BC58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B7675A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KOWALSKI Bartłomiej Leszek,</w:t>
      </w:r>
    </w:p>
    <w:p w14:paraId="3A8C60E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KUBICA Józef Jan,</w:t>
      </w:r>
    </w:p>
    <w:p w14:paraId="366E8B02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MAŃKA Małgorzata Elżbieta;</w:t>
      </w:r>
    </w:p>
    <w:p w14:paraId="49D7A6B0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 uzyskała 1 mandat;</w:t>
      </w:r>
    </w:p>
    <w:p w14:paraId="71229B68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57B0CD15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BIENIEK Marek Janusz;</w:t>
      </w:r>
    </w:p>
    <w:p w14:paraId="34B8727A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3 mandaty;</w:t>
      </w:r>
    </w:p>
    <w:p w14:paraId="230C6F9D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2F22A3D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KOBYLIŃSKI Paweł Bronisław,</w:t>
      </w:r>
    </w:p>
    <w:p w14:paraId="5EF445B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EKKERT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Lucyna Iwona,</w:t>
      </w:r>
    </w:p>
    <w:p w14:paraId="5C23A325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BRZEZINKA Jacek Piotr;</w:t>
      </w:r>
    </w:p>
    <w:p w14:paraId="5E36B395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73943F9B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5. Okręg wyborczy nr 5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19590D6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863F81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7E30813C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415213</w:t>
      </w:r>
      <w:r w:rsidRPr="00636772">
        <w:rPr>
          <w:rFonts w:asciiTheme="minorHAnsi" w:hAnsiTheme="minorHAnsi" w:cstheme="minorHAnsi"/>
          <w:sz w:val="26"/>
        </w:rPr>
        <w:t>;</w:t>
      </w:r>
    </w:p>
    <w:p w14:paraId="25DACB9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185078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55C03B63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184997;</w:t>
      </w:r>
    </w:p>
    <w:p w14:paraId="4AB32A4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177740;</w:t>
      </w:r>
    </w:p>
    <w:p w14:paraId="566962B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23FD1BE4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4023B4A6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34D60E5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TOBISZOWSKA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Dorota Jolanta,</w:t>
      </w:r>
    </w:p>
    <w:p w14:paraId="12F0BE6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NOWAK Maria Teresa;</w:t>
      </w:r>
    </w:p>
    <w:p w14:paraId="38C541FF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 uzyskała 1 mandat;</w:t>
      </w:r>
    </w:p>
    <w:p w14:paraId="02819F8B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41D24B0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POLOCZEK Aleksandra Monika;</w:t>
      </w:r>
    </w:p>
    <w:p w14:paraId="3B95E401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2 mandaty;</w:t>
      </w:r>
    </w:p>
    <w:p w14:paraId="0058C047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7D502F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KOCZYK Adam Andrzej,</w:t>
      </w:r>
    </w:p>
    <w:p w14:paraId="71DF86C9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KOSZUTSKA Urszula Magdalena;</w:t>
      </w:r>
    </w:p>
    <w:p w14:paraId="2742B911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45C29851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6. Okręg wyborczy nr 6 obejmujący 5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555A3EC8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022752F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39A61B6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392913</w:t>
      </w:r>
      <w:r w:rsidRPr="00636772">
        <w:rPr>
          <w:rFonts w:asciiTheme="minorHAnsi" w:hAnsiTheme="minorHAnsi" w:cstheme="minorHAnsi"/>
          <w:sz w:val="26"/>
        </w:rPr>
        <w:t>;</w:t>
      </w:r>
    </w:p>
    <w:p w14:paraId="34752FA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209796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0EB31615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209689;</w:t>
      </w:r>
    </w:p>
    <w:p w14:paraId="0762DE60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200215;</w:t>
      </w:r>
    </w:p>
    <w:p w14:paraId="76F9CBEF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68117F77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0253EAF3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6869234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TREPKA Mariusz Wiesław,</w:t>
      </w:r>
    </w:p>
    <w:p w14:paraId="247B1AB6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KOCIK Beata Dorota;</w:t>
      </w:r>
    </w:p>
    <w:p w14:paraId="21BC8046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3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TRZECIA DROGA PSL-PL2050 SZYMONA HOŁOWNI uzyskała 1 mandat;</w:t>
      </w:r>
    </w:p>
    <w:p w14:paraId="5791D432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1086690B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GMITRUK Stanisław;</w:t>
      </w:r>
    </w:p>
    <w:p w14:paraId="0F788D89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LEWICA uzyskała 1 mandat;</w:t>
      </w:r>
    </w:p>
    <w:p w14:paraId="1EDA7FA3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radną z tej listy została wybrana:</w:t>
      </w:r>
    </w:p>
    <w:p w14:paraId="3F5F52E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BALT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Ewelina Małgorzata;</w:t>
      </w:r>
    </w:p>
    <w:p w14:paraId="46FC34B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d)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1 mandat;</w:t>
      </w:r>
    </w:p>
    <w:p w14:paraId="547F57A6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34526F38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SABAT Bartłomiej Daniel;</w:t>
      </w:r>
    </w:p>
    <w:p w14:paraId="5981911B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5AA8A9E0" w14:textId="77777777" w:rsidR="002C479D" w:rsidRPr="00636772" w:rsidRDefault="008501E3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7. Okręg wyborczy nr 7 obejmujący 7 mandatów</w:t>
      </w:r>
      <w:r w:rsidRPr="00636772">
        <w:rPr>
          <w:rFonts w:asciiTheme="minorHAnsi" w:hAnsiTheme="minorHAnsi" w:cstheme="minorHAnsi"/>
          <w:sz w:val="26"/>
        </w:rPr>
        <w:t>:</w:t>
      </w:r>
    </w:p>
    <w:p w14:paraId="1389D3E3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1)</w:t>
      </w:r>
      <w:r w:rsidRPr="00636772">
        <w:rPr>
          <w:rFonts w:asciiTheme="minorHAnsi" w:hAnsiTheme="minorHAnsi" w:cstheme="minorHAnsi"/>
          <w:sz w:val="26"/>
        </w:rPr>
        <w:tab/>
        <w:t>wybory odbyły się;</w:t>
      </w:r>
    </w:p>
    <w:p w14:paraId="29927951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2)</w:t>
      </w:r>
      <w:r w:rsidRPr="00636772">
        <w:rPr>
          <w:rFonts w:asciiTheme="minorHAnsi" w:hAnsiTheme="minorHAnsi" w:cstheme="minorHAnsi"/>
          <w:sz w:val="26"/>
        </w:rPr>
        <w:tab/>
        <w:t>głosowanie przeprowadzono;</w:t>
      </w:r>
    </w:p>
    <w:p w14:paraId="7344E7B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  <w:szCs w:val="26"/>
        </w:rPr>
      </w:pPr>
      <w:r w:rsidRPr="00636772">
        <w:rPr>
          <w:rFonts w:asciiTheme="minorHAnsi" w:hAnsiTheme="minorHAnsi" w:cstheme="minorHAnsi"/>
          <w:sz w:val="26"/>
        </w:rPr>
        <w:t>3)</w:t>
      </w:r>
      <w:r w:rsidRPr="00636772">
        <w:rPr>
          <w:rFonts w:asciiTheme="minorHAnsi" w:hAnsiTheme="minorHAnsi" w:cstheme="minorHAnsi"/>
          <w:sz w:val="26"/>
        </w:rPr>
        <w:tab/>
        <w:t xml:space="preserve">uprawnionych do głosowania było </w:t>
      </w:r>
      <w:r w:rsidRPr="00636772">
        <w:rPr>
          <w:rFonts w:asciiTheme="minorHAnsi" w:hAnsiTheme="minorHAnsi" w:cstheme="minorHAnsi"/>
          <w:sz w:val="26"/>
          <w:szCs w:val="26"/>
        </w:rPr>
        <w:t>508805</w:t>
      </w:r>
      <w:r w:rsidRPr="00636772">
        <w:rPr>
          <w:rFonts w:asciiTheme="minorHAnsi" w:hAnsiTheme="minorHAnsi" w:cstheme="minorHAnsi"/>
          <w:sz w:val="26"/>
        </w:rPr>
        <w:t>;</w:t>
      </w:r>
    </w:p>
    <w:p w14:paraId="35799E9C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  <w:sz w:val="26"/>
        </w:rPr>
      </w:pPr>
      <w:r w:rsidRPr="00636772">
        <w:rPr>
          <w:rFonts w:asciiTheme="minorHAnsi" w:hAnsiTheme="minorHAnsi" w:cstheme="minorHAnsi"/>
          <w:sz w:val="26"/>
          <w:szCs w:val="26"/>
        </w:rPr>
        <w:t>4)</w:t>
      </w:r>
      <w:r w:rsidRPr="00636772">
        <w:rPr>
          <w:rFonts w:asciiTheme="minorHAnsi" w:hAnsiTheme="minorHAnsi" w:cstheme="minorHAnsi"/>
          <w:sz w:val="26"/>
          <w:szCs w:val="26"/>
        </w:rPr>
        <w:tab/>
        <w:t>łącznie karty do głosowania w lokalach wyborczych i w głosowaniu korespondencyjnym wydano 252252 osobom</w:t>
      </w:r>
      <w:r w:rsidRPr="00636772">
        <w:rPr>
          <w:rFonts w:asciiTheme="minorHAnsi" w:hAnsiTheme="minorHAnsi" w:cstheme="minorHAnsi"/>
          <w:sz w:val="26"/>
        </w:rPr>
        <w:t>;</w:t>
      </w:r>
    </w:p>
    <w:p w14:paraId="15C6A5C2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5)</w:t>
      </w:r>
      <w:r w:rsidRPr="00636772">
        <w:rPr>
          <w:rFonts w:asciiTheme="minorHAnsi" w:hAnsiTheme="minorHAnsi" w:cstheme="minorHAnsi"/>
          <w:sz w:val="26"/>
        </w:rPr>
        <w:tab/>
        <w:t>ogółem głosów oddano (liczba kart ważnych) 252151;</w:t>
      </w:r>
    </w:p>
    <w:p w14:paraId="00D1CA37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6)</w:t>
      </w:r>
      <w:r w:rsidRPr="00636772">
        <w:rPr>
          <w:rFonts w:asciiTheme="minorHAnsi" w:hAnsiTheme="minorHAnsi" w:cstheme="minorHAnsi"/>
          <w:sz w:val="26"/>
        </w:rPr>
        <w:tab/>
        <w:t>głosów ważnych oddano 243598;</w:t>
      </w:r>
    </w:p>
    <w:p w14:paraId="0B473F14" w14:textId="77777777" w:rsidR="000A4FCB" w:rsidRPr="00636772" w:rsidRDefault="000A4FCB" w:rsidP="000A4FCB">
      <w:pPr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7)</w:t>
      </w:r>
      <w:r w:rsidRPr="00636772">
        <w:rPr>
          <w:rFonts w:asciiTheme="minorHAnsi" w:hAnsiTheme="minorHAnsi" w:cstheme="minorHAnsi"/>
          <w:sz w:val="26"/>
        </w:rPr>
        <w:tab/>
        <w:t>komitety wyborcze uczestniczące w podziale mandatów uzyskały następujące liczby mandatów:</w:t>
      </w:r>
    </w:p>
    <w:p w14:paraId="474BA45A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a)</w:t>
      </w:r>
      <w:r w:rsidRPr="00636772">
        <w:rPr>
          <w:rFonts w:asciiTheme="minorHAnsi" w:hAnsiTheme="minorHAnsi" w:cstheme="minorHAnsi"/>
          <w:bCs/>
          <w:sz w:val="26"/>
        </w:rPr>
        <w:tab/>
        <w:t>lista nr 1</w:t>
      </w:r>
      <w:r w:rsidRPr="00636772">
        <w:rPr>
          <w:rFonts w:asciiTheme="minorHAnsi" w:hAnsiTheme="minorHAnsi" w:cstheme="minorHAnsi"/>
          <w:sz w:val="26"/>
        </w:rPr>
        <w:t xml:space="preserve"> ― KW PRAWO I SPRAWIEDLIWOŚĆ uzyskała 2 mandaty;</w:t>
      </w:r>
    </w:p>
    <w:p w14:paraId="3BECFDFB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0DD849EC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 xml:space="preserve">― </w:t>
      </w:r>
      <w:proofErr w:type="spellStart"/>
      <w:r w:rsidRPr="00636772">
        <w:rPr>
          <w:rFonts w:asciiTheme="minorHAnsi" w:hAnsiTheme="minorHAnsi" w:cstheme="minorHAnsi"/>
          <w:sz w:val="26"/>
        </w:rPr>
        <w:t>STARZYCKI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Dariusz Karol,</w:t>
      </w:r>
    </w:p>
    <w:p w14:paraId="3D989E01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BACZYŃSKA Jadwiga;</w:t>
      </w:r>
    </w:p>
    <w:p w14:paraId="22F259D7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b)</w:t>
      </w:r>
      <w:r w:rsidRPr="00636772">
        <w:rPr>
          <w:rFonts w:asciiTheme="minorHAnsi" w:hAnsiTheme="minorHAnsi" w:cstheme="minorHAnsi"/>
          <w:bCs/>
          <w:sz w:val="26"/>
        </w:rPr>
        <w:tab/>
        <w:t>lista nr 4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LEWICA uzyskała 1 mandat;</w:t>
      </w:r>
    </w:p>
    <w:p w14:paraId="466D5FE7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 z tej listy został wybrany:</w:t>
      </w:r>
    </w:p>
    <w:p w14:paraId="6D04EFBD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ADAMCZYK Rafał Jan;</w:t>
      </w:r>
    </w:p>
    <w:p w14:paraId="716E2928" w14:textId="77777777" w:rsidR="000A4FCB" w:rsidRPr="00636772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bCs/>
          <w:sz w:val="26"/>
        </w:rPr>
        <w:t>c)</w:t>
      </w:r>
      <w:r w:rsidRPr="00636772">
        <w:rPr>
          <w:rFonts w:asciiTheme="minorHAnsi" w:hAnsiTheme="minorHAnsi" w:cstheme="minorHAnsi"/>
          <w:bCs/>
          <w:sz w:val="26"/>
        </w:rPr>
        <w:tab/>
        <w:t>lista nr 5</w:t>
      </w:r>
      <w:r w:rsidRPr="00636772">
        <w:rPr>
          <w:rFonts w:asciiTheme="minorHAnsi" w:hAnsiTheme="minorHAnsi" w:cstheme="minorHAnsi"/>
          <w:sz w:val="26"/>
        </w:rPr>
        <w:t xml:space="preserve"> ― </w:t>
      </w:r>
      <w:proofErr w:type="spellStart"/>
      <w:r w:rsidRPr="00636772">
        <w:rPr>
          <w:rFonts w:asciiTheme="minorHAnsi" w:hAnsiTheme="minorHAnsi" w:cstheme="minorHAnsi"/>
          <w:sz w:val="26"/>
        </w:rPr>
        <w:t>KKW</w:t>
      </w:r>
      <w:proofErr w:type="spellEnd"/>
      <w:r w:rsidRPr="00636772">
        <w:rPr>
          <w:rFonts w:asciiTheme="minorHAnsi" w:hAnsiTheme="minorHAnsi" w:cstheme="minorHAnsi"/>
          <w:sz w:val="26"/>
        </w:rPr>
        <w:t xml:space="preserve"> KOALICJA OBYWATELSKA uzyskała 4 mandaty;</w:t>
      </w:r>
    </w:p>
    <w:p w14:paraId="2A2DDB58" w14:textId="77777777" w:rsidR="000A4FCB" w:rsidRPr="00636772" w:rsidRDefault="000A4FCB" w:rsidP="000A4FCB">
      <w:pPr>
        <w:tabs>
          <w:tab w:val="left" w:pos="1276"/>
          <w:tab w:val="left" w:pos="8010"/>
        </w:tabs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radnymi z tej listy zostali wybrani:</w:t>
      </w:r>
    </w:p>
    <w:p w14:paraId="3C448387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STACHOWICZ Katarzyna Karolina,</w:t>
      </w:r>
    </w:p>
    <w:p w14:paraId="2B76B39A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MAZUR Mirosław Jerzy,</w:t>
      </w:r>
    </w:p>
    <w:p w14:paraId="03D4E175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BAŃKOWSKI Paweł Jerzy,</w:t>
      </w:r>
    </w:p>
    <w:p w14:paraId="18D9F60F" w14:textId="77777777" w:rsidR="000A4FCB" w:rsidRPr="00636772" w:rsidRDefault="000A4FCB" w:rsidP="000A4FCB">
      <w:pPr>
        <w:spacing w:line="276" w:lineRule="auto"/>
        <w:ind w:left="85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ab/>
        <w:t>― WĘGRZYNOWICZ Aldona Katarzyna;</w:t>
      </w:r>
    </w:p>
    <w:p w14:paraId="7CC16BE5" w14:textId="77777777" w:rsidR="000A4FCB" w:rsidRPr="00636772" w:rsidRDefault="000A4FCB" w:rsidP="000A4FCB">
      <w:pPr>
        <w:tabs>
          <w:tab w:val="left" w:pos="855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8)</w:t>
      </w:r>
      <w:r w:rsidRPr="00636772">
        <w:rPr>
          <w:rFonts w:asciiTheme="minorHAnsi" w:hAnsiTheme="minorHAnsi" w:cstheme="minorHAnsi"/>
          <w:sz w:val="26"/>
        </w:rPr>
        <w:tab/>
        <w:t>w okręgu wszystkie mandaty zostały obsadzone.</w:t>
      </w:r>
    </w:p>
    <w:p w14:paraId="23553737" w14:textId="77777777" w:rsidR="002C479D" w:rsidRPr="00636772" w:rsidRDefault="002C479D" w:rsidP="00743AEC">
      <w:pPr>
        <w:tabs>
          <w:tab w:val="left" w:pos="855"/>
        </w:tabs>
        <w:spacing w:line="276" w:lineRule="auto"/>
        <w:rPr>
          <w:rFonts w:asciiTheme="minorHAnsi" w:hAnsiTheme="minorHAnsi" w:cstheme="minorHAnsi"/>
        </w:rPr>
      </w:pPr>
    </w:p>
    <w:p w14:paraId="1733F8BF" w14:textId="77777777" w:rsidR="00B86748" w:rsidRPr="00636772" w:rsidRDefault="00B86748" w:rsidP="00B86748">
      <w:pPr>
        <w:spacing w:line="276" w:lineRule="auto"/>
        <w:rPr>
          <w:rFonts w:asciiTheme="minorHAnsi" w:hAnsiTheme="minorHAnsi" w:cstheme="minorHAnsi"/>
          <w:b/>
        </w:rPr>
      </w:pPr>
    </w:p>
    <w:p w14:paraId="3FDA80F7" w14:textId="77777777" w:rsidR="00B86748" w:rsidRPr="00636772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  <w:sz w:val="26"/>
        </w:rPr>
        <w:t>Komisarz Wyborczy</w:t>
      </w:r>
    </w:p>
    <w:p w14:paraId="3C926BCE" w14:textId="77777777" w:rsidR="00B86748" w:rsidRPr="00636772" w:rsidRDefault="00B86748" w:rsidP="00B86748">
      <w:pPr>
        <w:pStyle w:val="Nagwek4"/>
        <w:tabs>
          <w:tab w:val="left" w:pos="7110"/>
        </w:tabs>
        <w:spacing w:line="276" w:lineRule="auto"/>
        <w:ind w:left="5670"/>
        <w:rPr>
          <w:rFonts w:asciiTheme="minorHAnsi" w:hAnsiTheme="minorHAnsi" w:cstheme="minorHAnsi"/>
        </w:rPr>
      </w:pPr>
      <w:r w:rsidRPr="00636772">
        <w:rPr>
          <w:rFonts w:asciiTheme="minorHAnsi" w:hAnsiTheme="minorHAnsi" w:cstheme="minorHAnsi"/>
        </w:rPr>
        <w:t>w Katowicach I</w:t>
      </w:r>
    </w:p>
    <w:p w14:paraId="08FCE30C" w14:textId="432C7225" w:rsidR="00EA46AE" w:rsidRPr="00636772" w:rsidRDefault="00B86748" w:rsidP="008A70B2">
      <w:pPr>
        <w:spacing w:line="276" w:lineRule="auto"/>
        <w:ind w:left="5670"/>
        <w:jc w:val="center"/>
        <w:rPr>
          <w:rFonts w:asciiTheme="minorHAnsi" w:hAnsiTheme="minorHAnsi" w:cstheme="minorHAnsi"/>
          <w:b/>
        </w:rPr>
      </w:pPr>
      <w:r w:rsidRPr="00636772">
        <w:rPr>
          <w:rFonts w:asciiTheme="minorHAnsi" w:hAnsiTheme="minorHAnsi" w:cstheme="minorHAnsi"/>
          <w:sz w:val="26"/>
        </w:rPr>
        <w:t xml:space="preserve">/-/ Michał </w:t>
      </w:r>
      <w:proofErr w:type="spellStart"/>
      <w:r w:rsidRPr="00636772">
        <w:rPr>
          <w:rFonts w:asciiTheme="minorHAnsi" w:hAnsiTheme="minorHAnsi" w:cstheme="minorHAnsi"/>
          <w:sz w:val="26"/>
        </w:rPr>
        <w:t>Niedopytalski</w:t>
      </w:r>
      <w:bookmarkEnd w:id="0"/>
      <w:bookmarkEnd w:id="2"/>
      <w:proofErr w:type="spellEnd"/>
    </w:p>
    <w:sectPr w:rsidR="00EA46AE" w:rsidRPr="00636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F32B" w14:textId="77777777" w:rsidR="00D5611F" w:rsidRDefault="00D5611F">
      <w:r>
        <w:separator/>
      </w:r>
    </w:p>
  </w:endnote>
  <w:endnote w:type="continuationSeparator" w:id="0">
    <w:p w14:paraId="3FC3E078" w14:textId="77777777" w:rsidR="00D5611F" w:rsidRDefault="00D5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6AA9" w14:textId="77777777" w:rsidR="00480BDA" w:rsidRDefault="00480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6FFA" w14:textId="77777777" w:rsidR="00480BDA" w:rsidRDefault="00480B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9F2C" w14:textId="77777777" w:rsidR="00480BDA" w:rsidRDefault="00480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F22E" w14:textId="77777777" w:rsidR="00D5611F" w:rsidRDefault="00D5611F">
      <w:r>
        <w:separator/>
      </w:r>
    </w:p>
  </w:footnote>
  <w:footnote w:type="continuationSeparator" w:id="0">
    <w:p w14:paraId="28EEB671" w14:textId="77777777" w:rsidR="00D5611F" w:rsidRDefault="00D5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5019" w14:textId="77777777" w:rsidR="00480BDA" w:rsidRDefault="00480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CBA4" w14:textId="77777777" w:rsidR="00480BDA" w:rsidRDefault="00480B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54C4" w14:textId="77777777" w:rsidR="00480BDA" w:rsidRDefault="00480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4F6B"/>
    <w:rsid w:val="000F59B0"/>
    <w:rsid w:val="000F60D3"/>
    <w:rsid w:val="00103138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E3F0D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05F1"/>
    <w:rsid w:val="003E2295"/>
    <w:rsid w:val="003E292C"/>
    <w:rsid w:val="003F146B"/>
    <w:rsid w:val="004631E6"/>
    <w:rsid w:val="00480BDA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36772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A4F19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8A70B2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9E3361"/>
    <w:rsid w:val="00A24848"/>
    <w:rsid w:val="00A40C47"/>
    <w:rsid w:val="00A52CDB"/>
    <w:rsid w:val="00A63B72"/>
    <w:rsid w:val="00A6438C"/>
    <w:rsid w:val="00A73523"/>
    <w:rsid w:val="00AB14C1"/>
    <w:rsid w:val="00AC1C60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5611F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4303</Words>
  <Characters>25823</Characters>
  <Application>Microsoft Office Word</Application>
  <DocSecurity>0</DocSecurity>
  <Lines>215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Część I Dane zbiorcze</vt:lpstr>
      <vt:lpstr>    Część II Szczegółowe wyniki wyborów</vt:lpstr>
    </vt:vector>
  </TitlesOfParts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2024-04-12T06:52:00Z</dcterms:created>
  <dcterms:modified xsi:type="dcterms:W3CDTF">2024-04-12T06:52:00Z</dcterms:modified>
  <dc:identifier/>
  <dc:language/>
</cp:coreProperties>
</file>