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B34F" w14:textId="63047CAF" w:rsidR="00404114" w:rsidRPr="00EE2565" w:rsidRDefault="005513BC" w:rsidP="00EE2565">
      <w:pPr>
        <w:pStyle w:val="Nagwek1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</w:pP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załącznik nr </w:t>
      </w:r>
      <w:r w:rsidR="00EE2565"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>4</w:t>
      </w: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 do SWZ </w:t>
      </w:r>
    </w:p>
    <w:p w14:paraId="3E30233C" w14:textId="1EEB09CA" w:rsidR="00EE2565" w:rsidRPr="002D6CC2" w:rsidRDefault="00EE2565" w:rsidP="00EE2565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 xml:space="preserve">Nr postępowania: </w:t>
      </w:r>
      <w:r w:rsidR="002D6CC2" w:rsidRPr="002D6CC2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ORG.271.</w:t>
      </w:r>
      <w:r w:rsidR="002720F5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36</w:t>
      </w:r>
      <w:bookmarkStart w:id="0" w:name="_GoBack"/>
      <w:bookmarkEnd w:id="0"/>
      <w:r w:rsidR="002D6CC2" w:rsidRPr="002D6CC2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.2023</w:t>
      </w:r>
    </w:p>
    <w:p w14:paraId="2333B119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11DC5E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firstLine="5669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3EF7A1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14:paraId="472E80B2" w14:textId="77777777" w:rsidR="00EE2565" w:rsidRPr="00EE2565" w:rsidRDefault="00EE2565" w:rsidP="00EE2565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Miejski Ośrodek Pomocy Społecznej w Cieszynie</w:t>
      </w:r>
    </w:p>
    <w:p w14:paraId="10AEAFDC" w14:textId="4CE00D7C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ul. </w:t>
      </w:r>
      <w:r w:rsid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Skrajna 5</w:t>
      </w:r>
    </w:p>
    <w:p w14:paraId="189D52A2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6677BDCE" w14:textId="77777777" w:rsidR="00404114" w:rsidRPr="00EE2565" w:rsidRDefault="00404114" w:rsidP="00EE2565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98771" w14:textId="01C21BD0" w:rsidR="00404114" w:rsidRPr="00EE2565" w:rsidRDefault="0050007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E2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ykonawców wspólnie ubiegających</w:t>
      </w:r>
    </w:p>
    <w:p w14:paraId="5A8DBA57" w14:textId="0EB1A55A" w:rsidR="00404114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00074" w:rsidRPr="00EE2565">
        <w:rPr>
          <w:rFonts w:ascii="Times New Roman" w:hAnsi="Times New Roman" w:cs="Times New Roman"/>
          <w:b/>
          <w:bCs/>
          <w:sz w:val="24"/>
          <w:szCs w:val="24"/>
        </w:rPr>
        <w:t>ię o udzielenie zamówienia</w:t>
      </w:r>
    </w:p>
    <w:p w14:paraId="5021164F" w14:textId="77777777" w:rsidR="00EE2565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26F9B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Podmioty w imieniu których składane jest oświadczenie:</w:t>
      </w:r>
    </w:p>
    <w:p w14:paraId="4BF0322C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A9E9" w14:textId="77777777" w:rsidR="00404114" w:rsidRPr="00EE2565" w:rsidRDefault="005513BC" w:rsidP="00EE2565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8A0270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3056FFC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2A604D8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614945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sz w:val="24"/>
          <w:szCs w:val="24"/>
        </w:rPr>
      </w:pPr>
    </w:p>
    <w:p w14:paraId="5E8B4DC1" w14:textId="77777777" w:rsidR="00404114" w:rsidRPr="00EE2565" w:rsidRDefault="005513BC" w:rsidP="00EE2565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132CCE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4EB104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8DB8E1E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9E7DC14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2DA89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reprezentowane przez:</w:t>
      </w:r>
    </w:p>
    <w:p w14:paraId="35B6897F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6C58AC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…………………………………………….</w:t>
      </w:r>
    </w:p>
    <w:p w14:paraId="536AC71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(imię, nazwisko, stanowisko/ podstawa do reprezentacji)</w:t>
      </w:r>
    </w:p>
    <w:p w14:paraId="4265B24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5023E" w14:textId="5EB99292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</w:t>
      </w:r>
    </w:p>
    <w:p w14:paraId="6DE3E40E" w14:textId="5A57F7CD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rt. 117 ust. 4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zp</w:t>
      </w:r>
      <w:proofErr w:type="spellEnd"/>
    </w:p>
    <w:p w14:paraId="5AB0DDA0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3CBC" w14:textId="3B072414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41440">
        <w:rPr>
          <w:rFonts w:ascii="Times New Roman" w:hAnsi="Times New Roman" w:cs="Times New Roman"/>
          <w:sz w:val="24"/>
          <w:szCs w:val="24"/>
        </w:rPr>
        <w:t>W</w:t>
      </w:r>
      <w:r w:rsidRPr="00EE2565">
        <w:rPr>
          <w:rFonts w:ascii="Times New Roman" w:hAnsi="Times New Roman" w:cs="Times New Roman"/>
          <w:sz w:val="24"/>
          <w:szCs w:val="24"/>
        </w:rPr>
        <w:t xml:space="preserve">ykonawcy składane na podstawie art. 117 ust. 4 ustawy z dnia 11 września 2019 r. Prawo zamówień publicznych (dalej ustawa </w:t>
      </w:r>
      <w:proofErr w:type="spellStart"/>
      <w:r w:rsidRPr="00EE25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E2565">
        <w:rPr>
          <w:rFonts w:ascii="Times New Roman" w:hAnsi="Times New Roman" w:cs="Times New Roman"/>
          <w:sz w:val="24"/>
          <w:szCs w:val="24"/>
        </w:rPr>
        <w:t xml:space="preserve">) na potrzeby postępowania o udzielenie zamówienia publicznego pn.: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Miejski Ośrodek Pomocy Społecznej w Cieszynie, ul. Skrajna 5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1EADCA92" w14:textId="77777777" w:rsidR="00404114" w:rsidRPr="00EE2565" w:rsidRDefault="005513BC" w:rsidP="00EE2565">
      <w:pPr>
        <w:pStyle w:val="Standard"/>
        <w:numPr>
          <w:ilvl w:val="0"/>
          <w:numId w:val="3"/>
        </w:numPr>
        <w:tabs>
          <w:tab w:val="left" w:pos="737"/>
        </w:tabs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C410774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35C79A66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57B09CE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C33FA0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ACDDC" w14:textId="77777777" w:rsidR="00404114" w:rsidRPr="00EE2565" w:rsidRDefault="005513BC" w:rsidP="00EE2565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6882E10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15BFE0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12DCAD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24CC0BC0" w14:textId="77777777" w:rsidR="00404114" w:rsidRPr="00EE2565" w:rsidRDefault="00404114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42EB9692" w14:textId="77777777" w:rsidR="00404114" w:rsidRPr="00EE2565" w:rsidRDefault="005513BC" w:rsidP="00EE2565">
      <w:pPr>
        <w:pStyle w:val="Standard"/>
        <w:numPr>
          <w:ilvl w:val="0"/>
          <w:numId w:val="4"/>
        </w:numPr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Cs/>
          <w:sz w:val="24"/>
          <w:szCs w:val="24"/>
        </w:rPr>
        <w:t>Wykonawca:</w:t>
      </w:r>
    </w:p>
    <w:p w14:paraId="62FC465D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14:paraId="03244A2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23CC6DB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0A58480" w14:textId="77777777" w:rsidR="00404114" w:rsidRPr="00EE2565" w:rsidRDefault="00404114" w:rsidP="00EE2565">
      <w:pPr>
        <w:pStyle w:val="Standard"/>
        <w:spacing w:after="0" w:line="240" w:lineRule="auto"/>
        <w:ind w:right="45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D8CAD0" w14:textId="77777777" w:rsidR="00404114" w:rsidRPr="00EE2565" w:rsidRDefault="005513BC" w:rsidP="00EE2565">
      <w:pPr>
        <w:pStyle w:val="Standard"/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FE95CC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66987E7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03380B46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8153BD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4B466" w14:textId="48E691B8" w:rsidR="00404114" w:rsidRPr="00EE2565" w:rsidRDefault="005513BC" w:rsidP="00EE25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E2565">
        <w:rPr>
          <w:rFonts w:ascii="Times New Roman" w:hAnsi="Times New Roman" w:cs="Times New Roman"/>
          <w:sz w:val="24"/>
          <w:szCs w:val="24"/>
        </w:rPr>
        <w:t>, że wszystkie informacje podane w powyższym oświadczeniu są aktualne  i zgodne z</w:t>
      </w:r>
      <w:r w:rsidR="00CF7DE1">
        <w:rPr>
          <w:rFonts w:ascii="Times New Roman" w:hAnsi="Times New Roman" w:cs="Times New Roman"/>
          <w:sz w:val="24"/>
          <w:szCs w:val="24"/>
        </w:rPr>
        <w:t> </w:t>
      </w:r>
      <w:r w:rsidRPr="00EE2565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wprowadzenia </w:t>
      </w:r>
      <w:r w:rsidR="00CF7DE1">
        <w:rPr>
          <w:rFonts w:ascii="Times New Roman" w:hAnsi="Times New Roman" w:cs="Times New Roman"/>
          <w:sz w:val="24"/>
          <w:szCs w:val="24"/>
        </w:rPr>
        <w:t>Z</w:t>
      </w:r>
      <w:r w:rsidRPr="00EE256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6A94DA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B3AB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</w:p>
    <w:sectPr w:rsidR="00404114" w:rsidRPr="00EE2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EA2E" w14:textId="77777777" w:rsidR="005513BC" w:rsidRDefault="005513BC">
      <w:pPr>
        <w:rPr>
          <w:rFonts w:hint="eastAsia"/>
        </w:rPr>
      </w:pPr>
      <w:r>
        <w:separator/>
      </w:r>
    </w:p>
  </w:endnote>
  <w:endnote w:type="continuationSeparator" w:id="0">
    <w:p w14:paraId="7F9CC372" w14:textId="77777777" w:rsidR="005513BC" w:rsidRDefault="00551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94D5" w14:textId="77777777" w:rsidR="00A62EB7" w:rsidRDefault="00A62EB7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E0EE" w14:textId="00DF1586" w:rsidR="00404114" w:rsidRDefault="00404114">
    <w:pPr>
      <w:pStyle w:val="Stopka"/>
      <w:rPr>
        <w:rFonts w:hint="eastAsia"/>
      </w:rPr>
    </w:pPr>
  </w:p>
  <w:p w14:paraId="0949778C" w14:textId="77777777" w:rsidR="00A62EB7" w:rsidRDefault="00A62EB7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3EB4" w14:textId="77777777" w:rsidR="00A62EB7" w:rsidRDefault="00A62EB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28C15" w14:textId="77777777" w:rsidR="005513BC" w:rsidRDefault="005513BC">
      <w:pPr>
        <w:rPr>
          <w:rFonts w:hint="eastAsia"/>
        </w:rPr>
      </w:pPr>
      <w:r>
        <w:separator/>
      </w:r>
    </w:p>
  </w:footnote>
  <w:footnote w:type="continuationSeparator" w:id="0">
    <w:p w14:paraId="65A8ED56" w14:textId="77777777" w:rsidR="005513BC" w:rsidRDefault="005513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0F21" w14:textId="77777777" w:rsidR="00A62EB7" w:rsidRDefault="00A62EB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9203" w14:textId="77777777" w:rsidR="00A62EB7" w:rsidRDefault="00A62EB7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966F" w14:textId="77777777" w:rsidR="00A62EB7" w:rsidRDefault="00A62EB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C34"/>
    <w:multiLevelType w:val="multilevel"/>
    <w:tmpl w:val="551208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128D6E0E"/>
    <w:multiLevelType w:val="multilevel"/>
    <w:tmpl w:val="A920AD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E0485C"/>
    <w:multiLevelType w:val="multilevel"/>
    <w:tmpl w:val="55A278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41883808"/>
    <w:multiLevelType w:val="multilevel"/>
    <w:tmpl w:val="B67A17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7A3352D0"/>
    <w:multiLevelType w:val="multilevel"/>
    <w:tmpl w:val="945A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4"/>
    <w:rsid w:val="000105B9"/>
    <w:rsid w:val="002720F5"/>
    <w:rsid w:val="002D6CC2"/>
    <w:rsid w:val="00404114"/>
    <w:rsid w:val="00500074"/>
    <w:rsid w:val="005513BC"/>
    <w:rsid w:val="0063550B"/>
    <w:rsid w:val="00A62EB7"/>
    <w:rsid w:val="00C41440"/>
    <w:rsid w:val="00CF7DE1"/>
    <w:rsid w:val="00D24214"/>
    <w:rsid w:val="00EE2565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EB"/>
  <w15:docId w15:val="{E657FAD2-7756-46C9-94DF-5A9E4C6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Renata Gandzel</cp:lastModifiedBy>
  <cp:revision>7</cp:revision>
  <cp:lastPrinted>2022-12-05T14:47:00Z</cp:lastPrinted>
  <dcterms:created xsi:type="dcterms:W3CDTF">2022-11-23T22:58:00Z</dcterms:created>
  <dcterms:modified xsi:type="dcterms:W3CDTF">2023-11-30T13:42:00Z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