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B591" w14:textId="77777777" w:rsidR="00345148" w:rsidRDefault="00345148" w:rsidP="00345148">
      <w:pPr>
        <w:pStyle w:val="Nagwek1"/>
        <w:spacing w:line="276" w:lineRule="auto"/>
        <w:jc w:val="right"/>
        <w:rPr>
          <w:b w:val="0"/>
          <w:sz w:val="24"/>
          <w:szCs w:val="24"/>
          <w:u w:val="none"/>
        </w:rPr>
      </w:pPr>
    </w:p>
    <w:p w14:paraId="1D2979EF" w14:textId="5403A328" w:rsidR="005E32C1" w:rsidRDefault="00345148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załącznik nr </w:t>
      </w:r>
      <w:r w:rsidR="009F3316">
        <w:rPr>
          <w:b w:val="0"/>
          <w:sz w:val="24"/>
          <w:szCs w:val="24"/>
          <w:u w:val="none"/>
        </w:rPr>
        <w:t xml:space="preserve">6 </w:t>
      </w:r>
      <w:r>
        <w:rPr>
          <w:b w:val="0"/>
          <w:sz w:val="24"/>
          <w:szCs w:val="24"/>
          <w:u w:val="none"/>
        </w:rPr>
        <w:t xml:space="preserve"> do SWZ – formularz oferty</w:t>
      </w:r>
    </w:p>
    <w:p w14:paraId="5B377BC5" w14:textId="77777777" w:rsidR="005E32C1" w:rsidRDefault="005E32C1">
      <w:pPr>
        <w:pStyle w:val="Standard"/>
        <w:spacing w:line="276" w:lineRule="auto"/>
        <w:rPr>
          <w:lang w:eastAsia="ar-SA"/>
        </w:rPr>
      </w:pPr>
    </w:p>
    <w:p w14:paraId="7A942C60" w14:textId="77777777" w:rsidR="005E32C1" w:rsidRDefault="00345148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14:paraId="217749BA" w14:textId="77777777" w:rsidR="005E32C1" w:rsidRDefault="00345148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14:paraId="785418F1" w14:textId="77777777" w:rsidR="005E32C1" w:rsidRDefault="00345148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14:paraId="4D4DD47B" w14:textId="77777777" w:rsidR="005E32C1" w:rsidRDefault="00345148">
      <w:pPr>
        <w:pStyle w:val="Standard"/>
        <w:spacing w:line="360" w:lineRule="auto"/>
      </w:pPr>
      <w:r>
        <w:t>reprezentowany przez:</w:t>
      </w:r>
    </w:p>
    <w:p w14:paraId="3DDD4122" w14:textId="77777777" w:rsidR="005E32C1" w:rsidRDefault="00345148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14:paraId="6C189602" w14:textId="77777777" w:rsidR="005E32C1" w:rsidRDefault="00345148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63FB0B5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14:paraId="546ACB79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14:paraId="200CB1E2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14:paraId="2210E52C" w14:textId="77777777" w:rsidR="005E32C1" w:rsidRPr="003824F3" w:rsidRDefault="00345148" w:rsidP="009F3316">
      <w:pPr>
        <w:pStyle w:val="Standard"/>
        <w:spacing w:line="276" w:lineRule="auto"/>
        <w:ind w:left="5387"/>
        <w:jc w:val="both"/>
        <w:rPr>
          <w:b/>
          <w:bCs/>
          <w:lang w:eastAsia="ar-SA"/>
        </w:rPr>
      </w:pPr>
      <w:r w:rsidRPr="003824F3">
        <w:rPr>
          <w:b/>
          <w:bCs/>
          <w:lang w:eastAsia="ar-SA"/>
        </w:rPr>
        <w:t>Zamawiający:</w:t>
      </w:r>
    </w:p>
    <w:p w14:paraId="37E86121" w14:textId="780D26FB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Centrum Usług Wspólnych w Cieszynie</w:t>
      </w:r>
    </w:p>
    <w:p w14:paraId="04BC0DC7" w14:textId="77777777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Ul. Ratuszowa 1</w:t>
      </w:r>
    </w:p>
    <w:p w14:paraId="7D7479DD" w14:textId="15979DC0" w:rsidR="005E32C1" w:rsidRPr="003824F3" w:rsidRDefault="009F3316" w:rsidP="009F3316">
      <w:pPr>
        <w:ind w:left="5387"/>
        <w:rPr>
          <w:rFonts w:hint="eastAsia"/>
          <w:b/>
          <w:bCs/>
        </w:rPr>
      </w:pPr>
      <w:r w:rsidRPr="003824F3">
        <w:rPr>
          <w:rStyle w:val="Mocnewyrnione"/>
          <w:color w:val="000000"/>
          <w:lang w:eastAsia="ar-SA"/>
        </w:rPr>
        <w:t>43-400 Cieszyn</w:t>
      </w:r>
      <w:r w:rsidR="00345148" w:rsidRPr="003824F3">
        <w:rPr>
          <w:rStyle w:val="Mocnewyrnione"/>
          <w:color w:val="000000"/>
          <w:lang w:eastAsia="ar-SA"/>
        </w:rPr>
        <w:t xml:space="preserve"> </w:t>
      </w:r>
    </w:p>
    <w:p w14:paraId="78741DAD" w14:textId="77777777" w:rsidR="005E32C1" w:rsidRPr="003824F3" w:rsidRDefault="005E32C1">
      <w:pPr>
        <w:pStyle w:val="Akapitzlist"/>
        <w:ind w:left="5669"/>
        <w:rPr>
          <w:b/>
          <w:bCs/>
          <w:color w:val="000000"/>
          <w:lang w:eastAsia="ar-SA"/>
        </w:rPr>
      </w:pPr>
    </w:p>
    <w:p w14:paraId="19A36292" w14:textId="77777777" w:rsidR="005E32C1" w:rsidRDefault="005E32C1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14:paraId="2C094418" w14:textId="77777777" w:rsidR="005E32C1" w:rsidRDefault="00345148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14:paraId="7A862A60" w14:textId="73AC357C" w:rsidR="005E32C1" w:rsidRPr="00BD43A7" w:rsidRDefault="00345148" w:rsidP="009F3316">
      <w:pPr>
        <w:pStyle w:val="Standard"/>
        <w:spacing w:line="360" w:lineRule="auto"/>
        <w:jc w:val="both"/>
        <w:rPr>
          <w:b/>
          <w:bCs/>
        </w:rPr>
      </w:pPr>
      <w:r>
        <w:rPr>
          <w:szCs w:val="24"/>
        </w:rPr>
        <w:t xml:space="preserve">Na potrzeby postępowania o udzielenie zamówienia publicznego na </w:t>
      </w:r>
      <w:r w:rsidR="009F3316">
        <w:rPr>
          <w:szCs w:val="24"/>
        </w:rPr>
        <w:t>dostawy</w:t>
      </w:r>
      <w:r>
        <w:rPr>
          <w:szCs w:val="24"/>
        </w:rPr>
        <w:t xml:space="preserve"> </w:t>
      </w:r>
      <w:r w:rsidR="00AD36C0">
        <w:rPr>
          <w:szCs w:val="24"/>
        </w:rPr>
        <w:t>pn.</w:t>
      </w:r>
      <w:r>
        <w:rPr>
          <w:szCs w:val="24"/>
        </w:rPr>
        <w:t xml:space="preserve"> </w:t>
      </w:r>
      <w:r w:rsidR="00ED1E78" w:rsidRPr="00175188">
        <w:rPr>
          <w:b/>
          <w:bCs/>
          <w:color w:val="000000"/>
          <w:szCs w:val="24"/>
        </w:rPr>
        <w:t>Dostawa sprzętów multimedialnych</w:t>
      </w:r>
      <w:r w:rsidR="00ED1E78">
        <w:rPr>
          <w:b/>
          <w:bCs/>
          <w:color w:val="000000"/>
          <w:szCs w:val="24"/>
        </w:rPr>
        <w:t xml:space="preserve"> w ramach projektu pn.: „Kreatywna 5”</w:t>
      </w:r>
      <w:r w:rsidRPr="00AD36C0">
        <w:rPr>
          <w:rStyle w:val="Mocnewyrnione"/>
          <w:color w:val="000000"/>
          <w:szCs w:val="24"/>
        </w:rPr>
        <w:t>,</w:t>
      </w:r>
      <w:r>
        <w:rPr>
          <w:rStyle w:val="Mocnewyrnione"/>
          <w:color w:val="000000"/>
          <w:szCs w:val="24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prowadzonego przez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>Centrum Usług Wspólnych w Cieszynie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 xml:space="preserve"> ,ul.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 xml:space="preserve">Ratuszowa 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>1</w:t>
      </w:r>
      <w:r>
        <w:rPr>
          <w:rStyle w:val="Mocnewyrnione"/>
          <w:color w:val="000000"/>
          <w:szCs w:val="24"/>
          <w:lang w:eastAsia="ar-SA"/>
        </w:rPr>
        <w:t>,</w:t>
      </w:r>
      <w:r w:rsidR="003D5CB6">
        <w:rPr>
          <w:rStyle w:val="Mocnewyrnione"/>
          <w:color w:val="000000"/>
          <w:szCs w:val="24"/>
          <w:lang w:eastAsia="ar-SA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>43-400 Cieszyn oświadczam/my, że:</w:t>
      </w:r>
    </w:p>
    <w:p w14:paraId="0814A70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14:paraId="1B587EA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14:paraId="2CFF8E9B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14:paraId="630EA427" w14:textId="77777777" w:rsidR="005E32C1" w:rsidRDefault="00345148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14:paraId="43BC4FD3" w14:textId="77777777" w:rsidR="005E32C1" w:rsidRDefault="00345148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14:paraId="2A4F1B75" w14:textId="77777777" w:rsidR="005E32C1" w:rsidRDefault="00345148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14:paraId="37DD2E1F" w14:textId="6492AFD3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terminie</w:t>
      </w:r>
      <w:r>
        <w:rPr>
          <w:b/>
          <w:bCs/>
          <w:color w:val="000000"/>
          <w:lang w:eastAsia="ar-SA"/>
        </w:rPr>
        <w:t xml:space="preserve"> </w:t>
      </w:r>
      <w:r w:rsidR="004B6700">
        <w:rPr>
          <w:b/>
          <w:bCs/>
          <w:color w:val="000000"/>
          <w:lang w:eastAsia="ar-SA"/>
        </w:rPr>
        <w:t>30 dni</w:t>
      </w:r>
      <w:r w:rsidR="007F337E">
        <w:rPr>
          <w:b/>
          <w:b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od dnia podpisania umowy do daty </w:t>
      </w:r>
      <w:r>
        <w:rPr>
          <w:color w:val="000000"/>
          <w:lang w:eastAsia="ar-SA" w:bidi="pl-PL"/>
        </w:rPr>
        <w:t>zgłoszenia gotowości przedmiotu umowy do odbioru końcowego.</w:t>
      </w:r>
    </w:p>
    <w:p w14:paraId="3B3F3434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14:paraId="02C279AC" w14:textId="39B06E51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 xml:space="preserve">Akceptuję projekt umowy, stanowiący </w:t>
      </w:r>
      <w:r w:rsidRPr="00BE4BEE">
        <w:rPr>
          <w:lang w:eastAsia="ar-SA"/>
        </w:rPr>
        <w:t xml:space="preserve">załącznik nr </w:t>
      </w:r>
      <w:r w:rsidR="004630E5" w:rsidRPr="00BE4BEE">
        <w:rPr>
          <w:lang w:eastAsia="ar-SA"/>
        </w:rPr>
        <w:t>2</w:t>
      </w:r>
      <w:r w:rsidRPr="00BE4BEE">
        <w:rPr>
          <w:lang w:eastAsia="ar-SA"/>
        </w:rPr>
        <w:t xml:space="preserve"> do SWZ</w:t>
      </w:r>
      <w:r>
        <w:rPr>
          <w:lang w:eastAsia="ar-SA"/>
        </w:rPr>
        <w:t>, i zobowiązuję się, w przypadku wyboru mojej oferty jako najkorzystniejszej, do zawarcia umowy na warunkach w niej określonych w miejscu i terminie wyznaczonym przez zamawiającego.</w:t>
      </w:r>
    </w:p>
    <w:p w14:paraId="79C27999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14:paraId="34BFD2A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14:paraId="3E021D9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 w14:paraId="72356B5D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 w14:paraId="0664BC42" w14:textId="77777777" w:rsidR="005E32C1" w:rsidRDefault="00345148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14:paraId="6196F1FD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14:paraId="76CE51B8" w14:textId="38CA3BC5" w:rsidR="005E32C1" w:rsidRDefault="00345148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Cena za realizację </w:t>
      </w:r>
      <w:r w:rsidR="004137A0">
        <w:rPr>
          <w:lang w:eastAsia="ar-SA"/>
        </w:rPr>
        <w:t xml:space="preserve">całości </w:t>
      </w:r>
      <w:r>
        <w:rPr>
          <w:lang w:eastAsia="ar-SA"/>
        </w:rPr>
        <w:t>przedmiotu zamówienia wynosi:</w:t>
      </w:r>
    </w:p>
    <w:p w14:paraId="3EF36966" w14:textId="1C42E391" w:rsidR="004137A0" w:rsidRDefault="004137A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…………………… zł NETTO (słownie:………………………………………………………….)</w:t>
      </w:r>
    </w:p>
    <w:p w14:paraId="7BA4DE65" w14:textId="7C460562" w:rsidR="004137A0" w:rsidRDefault="004137A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……………………..zł BRUTTO (słownie: ………………………………………………………)</w:t>
      </w:r>
    </w:p>
    <w:p w14:paraId="061FE461" w14:textId="75CC7BBE" w:rsidR="004137A0" w:rsidRDefault="004137A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Szczegółowa kalkulacja przedmiotu zamówienia:</w:t>
      </w:r>
    </w:p>
    <w:tbl>
      <w:tblPr>
        <w:tblStyle w:val="Tabela-Siatka1"/>
        <w:tblW w:w="9499" w:type="dxa"/>
        <w:tblLook w:val="04A0" w:firstRow="1" w:lastRow="0" w:firstColumn="1" w:lastColumn="0" w:noHBand="0" w:noVBand="1"/>
      </w:tblPr>
      <w:tblGrid>
        <w:gridCol w:w="517"/>
        <w:gridCol w:w="1605"/>
        <w:gridCol w:w="1051"/>
        <w:gridCol w:w="1260"/>
        <w:gridCol w:w="1123"/>
        <w:gridCol w:w="1398"/>
        <w:gridCol w:w="864"/>
        <w:gridCol w:w="1681"/>
      </w:tblGrid>
      <w:tr w:rsidR="00141461" w:rsidRPr="00141461" w14:paraId="03DDE5E8" w14:textId="77777777" w:rsidTr="00077646">
        <w:tc>
          <w:tcPr>
            <w:tcW w:w="517" w:type="dxa"/>
          </w:tcPr>
          <w:p w14:paraId="59C48046" w14:textId="69A7E1F4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</w:pPr>
            <w:r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Lp.</w:t>
            </w:r>
          </w:p>
        </w:tc>
        <w:tc>
          <w:tcPr>
            <w:tcW w:w="1605" w:type="dxa"/>
          </w:tcPr>
          <w:p w14:paraId="404251B2" w14:textId="69F792B8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Produkt</w:t>
            </w:r>
          </w:p>
        </w:tc>
        <w:tc>
          <w:tcPr>
            <w:tcW w:w="1051" w:type="dxa"/>
          </w:tcPr>
          <w:p w14:paraId="4B44DD66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 xml:space="preserve">Ilość </w:t>
            </w:r>
          </w:p>
        </w:tc>
        <w:tc>
          <w:tcPr>
            <w:tcW w:w="1260" w:type="dxa"/>
          </w:tcPr>
          <w:p w14:paraId="2BEE73B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Cena jednostkowa netto</w:t>
            </w:r>
          </w:p>
        </w:tc>
        <w:tc>
          <w:tcPr>
            <w:tcW w:w="1123" w:type="dxa"/>
          </w:tcPr>
          <w:p w14:paraId="75D8F46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Cena jednostkowa brutto</w:t>
            </w:r>
          </w:p>
        </w:tc>
        <w:tc>
          <w:tcPr>
            <w:tcW w:w="1398" w:type="dxa"/>
          </w:tcPr>
          <w:p w14:paraId="1F25594E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Suma netto</w:t>
            </w:r>
          </w:p>
        </w:tc>
        <w:tc>
          <w:tcPr>
            <w:tcW w:w="864" w:type="dxa"/>
          </w:tcPr>
          <w:p w14:paraId="65271B14" w14:textId="0B3F5859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</w:pPr>
            <w:r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Stawka VAT</w:t>
            </w:r>
            <w:r w:rsidR="004137A0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 xml:space="preserve"> w %</w:t>
            </w:r>
          </w:p>
        </w:tc>
        <w:tc>
          <w:tcPr>
            <w:tcW w:w="1681" w:type="dxa"/>
          </w:tcPr>
          <w:p w14:paraId="76DFD43B" w14:textId="236B444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Suma brutto</w:t>
            </w:r>
          </w:p>
        </w:tc>
      </w:tr>
      <w:tr w:rsidR="00141461" w:rsidRPr="00141461" w14:paraId="470FB7FB" w14:textId="77777777" w:rsidTr="00077646">
        <w:trPr>
          <w:cantSplit/>
          <w:trHeight w:val="567"/>
        </w:trPr>
        <w:tc>
          <w:tcPr>
            <w:tcW w:w="517" w:type="dxa"/>
          </w:tcPr>
          <w:p w14:paraId="777AE147" w14:textId="28A542D9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137A0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72C99C2B" w14:textId="7E0AF405" w:rsidR="00141461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Laptop</w:t>
            </w:r>
          </w:p>
        </w:tc>
        <w:tc>
          <w:tcPr>
            <w:tcW w:w="1051" w:type="dxa"/>
          </w:tcPr>
          <w:p w14:paraId="3B7901E0" w14:textId="3FF3390C" w:rsidR="00141461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16 sztuk</w:t>
            </w:r>
          </w:p>
        </w:tc>
        <w:tc>
          <w:tcPr>
            <w:tcW w:w="1260" w:type="dxa"/>
          </w:tcPr>
          <w:p w14:paraId="2C49C9B7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23" w:type="dxa"/>
          </w:tcPr>
          <w:p w14:paraId="25CC3511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61CA0DF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64" w:type="dxa"/>
          </w:tcPr>
          <w:p w14:paraId="3C0BDA2B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681" w:type="dxa"/>
          </w:tcPr>
          <w:p w14:paraId="335460BB" w14:textId="2846B7F4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250AC2B9" w14:textId="77777777" w:rsidTr="00077646">
        <w:tc>
          <w:tcPr>
            <w:tcW w:w="517" w:type="dxa"/>
          </w:tcPr>
          <w:p w14:paraId="5B454BCD" w14:textId="67024C4E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2</w:t>
            </w:r>
          </w:p>
        </w:tc>
        <w:tc>
          <w:tcPr>
            <w:tcW w:w="1605" w:type="dxa"/>
          </w:tcPr>
          <w:p w14:paraId="4111EE0D" w14:textId="66E98A92" w:rsidR="00141461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Monitor interaktywny</w:t>
            </w:r>
          </w:p>
        </w:tc>
        <w:tc>
          <w:tcPr>
            <w:tcW w:w="1051" w:type="dxa"/>
          </w:tcPr>
          <w:p w14:paraId="67E648B4" w14:textId="71F2C24E" w:rsidR="00141461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 sztuki</w:t>
            </w:r>
          </w:p>
        </w:tc>
        <w:tc>
          <w:tcPr>
            <w:tcW w:w="1260" w:type="dxa"/>
          </w:tcPr>
          <w:p w14:paraId="0880156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23" w:type="dxa"/>
          </w:tcPr>
          <w:p w14:paraId="34C10AF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CCEB90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64" w:type="dxa"/>
          </w:tcPr>
          <w:p w14:paraId="55D413F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681" w:type="dxa"/>
          </w:tcPr>
          <w:p w14:paraId="519D9284" w14:textId="2DBD64E3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3E59E64A" w14:textId="77777777" w:rsidTr="00077646">
        <w:tc>
          <w:tcPr>
            <w:tcW w:w="517" w:type="dxa"/>
          </w:tcPr>
          <w:p w14:paraId="37BBE31B" w14:textId="5E36457E" w:rsidR="00141461" w:rsidRPr="004137A0" w:rsidRDefault="00141461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 w:rsidRPr="004137A0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3</w:t>
            </w:r>
          </w:p>
        </w:tc>
        <w:tc>
          <w:tcPr>
            <w:tcW w:w="1605" w:type="dxa"/>
          </w:tcPr>
          <w:p w14:paraId="3E5C7EAE" w14:textId="77777777" w:rsid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Rzutnik</w:t>
            </w:r>
          </w:p>
          <w:p w14:paraId="28DCF4D9" w14:textId="61957954" w:rsidR="00077646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FA9E0CE" w14:textId="4D8F879C" w:rsidR="00141461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 sztuki</w:t>
            </w:r>
          </w:p>
        </w:tc>
        <w:tc>
          <w:tcPr>
            <w:tcW w:w="1260" w:type="dxa"/>
          </w:tcPr>
          <w:p w14:paraId="73220C9C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23" w:type="dxa"/>
          </w:tcPr>
          <w:p w14:paraId="7C4AAB56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79C0D6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64" w:type="dxa"/>
          </w:tcPr>
          <w:p w14:paraId="7B601C6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681" w:type="dxa"/>
          </w:tcPr>
          <w:p w14:paraId="18BA4E48" w14:textId="440E8063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20715500" w14:textId="77777777" w:rsidTr="00077646">
        <w:tc>
          <w:tcPr>
            <w:tcW w:w="517" w:type="dxa"/>
          </w:tcPr>
          <w:p w14:paraId="4734B0F3" w14:textId="77777777" w:rsidR="00141461" w:rsidRPr="00141461" w:rsidRDefault="00141461" w:rsidP="00141461">
            <w:pPr>
              <w:jc w:val="right"/>
              <w:textAlignment w:val="auto"/>
              <w:rPr>
                <w:rFonts w:ascii="Times New Roman" w:eastAsia="Arial Unicode MS" w:hAnsi="Times New Roman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5039" w:type="dxa"/>
            <w:gridSpan w:val="4"/>
          </w:tcPr>
          <w:p w14:paraId="3E6D213E" w14:textId="4207FAFE" w:rsidR="00141461" w:rsidRPr="00141461" w:rsidRDefault="00141461" w:rsidP="00141461">
            <w:pPr>
              <w:jc w:val="right"/>
              <w:textAlignment w:val="auto"/>
              <w:rPr>
                <w:rFonts w:ascii="Times New Roman" w:eastAsia="Arial Unicode MS" w:hAnsi="Times New Roman"/>
                <w:b/>
                <w:bCs/>
                <w:kern w:val="1"/>
                <w:sz w:val="22"/>
                <w:szCs w:val="22"/>
              </w:rPr>
            </w:pPr>
          </w:p>
          <w:p w14:paraId="7BA1196B" w14:textId="77777777" w:rsidR="00141461" w:rsidRPr="00141461" w:rsidRDefault="00141461" w:rsidP="00141461">
            <w:pPr>
              <w:jc w:val="right"/>
              <w:textAlignment w:val="auto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RAZEM:</w:t>
            </w:r>
          </w:p>
        </w:tc>
        <w:tc>
          <w:tcPr>
            <w:tcW w:w="1398" w:type="dxa"/>
          </w:tcPr>
          <w:p w14:paraId="6E590C2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64" w:type="dxa"/>
          </w:tcPr>
          <w:p w14:paraId="604C55D0" w14:textId="50B47146" w:rsidR="00141461" w:rsidRPr="00141461" w:rsidRDefault="004137A0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noProof/>
                <w:kern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56A76DA" wp14:editId="417445A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15875</wp:posOffset>
                      </wp:positionV>
                      <wp:extent cx="475200" cy="248400"/>
                      <wp:effectExtent l="0" t="0" r="20320" b="3746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5200" cy="248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15198" id="Łącznik prosty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.25pt" to="36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" strokecolor="#4579b8 [3044]">
                      <w10:anchorlock/>
                    </v:line>
                  </w:pict>
                </mc:Fallback>
              </mc:AlternateContent>
            </w:r>
            <w:r>
              <w:rPr>
                <w:rFonts w:ascii="Times New Roman" w:eastAsia="Arial Unicode MS" w:hAnsi="Times New Roman"/>
                <w:noProof/>
                <w:kern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4CB73" wp14:editId="5B74AD5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25400</wp:posOffset>
                      </wp:positionV>
                      <wp:extent cx="457200" cy="257175"/>
                      <wp:effectExtent l="0" t="0" r="1905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CE4E64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2pt" to="33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" strokecolor="#4579b8 [3044]"/>
                  </w:pict>
                </mc:Fallback>
              </mc:AlternateContent>
            </w:r>
          </w:p>
        </w:tc>
        <w:tc>
          <w:tcPr>
            <w:tcW w:w="1681" w:type="dxa"/>
          </w:tcPr>
          <w:p w14:paraId="69348F7B" w14:textId="4CAB3CE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</w:tbl>
    <w:p w14:paraId="25A7FB0E" w14:textId="77777777" w:rsidR="001B5966" w:rsidRDefault="001B5966" w:rsidP="001B5966">
      <w:pPr>
        <w:pStyle w:val="Akapitzlist"/>
        <w:spacing w:before="57" w:after="57" w:line="276" w:lineRule="auto"/>
        <w:ind w:left="851"/>
        <w:jc w:val="both"/>
        <w:rPr>
          <w:b/>
        </w:rPr>
      </w:pPr>
      <w:bookmarkStart w:id="0" w:name="_Hlk82168839"/>
    </w:p>
    <w:bookmarkEnd w:id="0"/>
    <w:p w14:paraId="5DB2D52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14:paraId="30A76CBE" w14:textId="7D74BA04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Akceptuję termin płatności wynoszący </w:t>
      </w:r>
      <w:r w:rsidR="00305562">
        <w:rPr>
          <w:lang w:eastAsia="ar-SA"/>
        </w:rPr>
        <w:t>14</w:t>
      </w:r>
      <w:r>
        <w:rPr>
          <w:lang w:eastAsia="ar-SA"/>
        </w:rPr>
        <w:t xml:space="preserve"> dni od dnia poprawnie złożonej faktury zamawiającemu.</w:t>
      </w:r>
    </w:p>
    <w:p w14:paraId="02111F5F" w14:textId="44E30359" w:rsidR="00077646" w:rsidRDefault="00077646" w:rsidP="00077646">
      <w:p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rFonts w:hint="eastAsia"/>
        </w:rPr>
      </w:pPr>
    </w:p>
    <w:p w14:paraId="54044320" w14:textId="77777777" w:rsidR="00077646" w:rsidRDefault="00077646" w:rsidP="00077646">
      <w:p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rFonts w:hint="eastAsia"/>
        </w:rPr>
      </w:pPr>
    </w:p>
    <w:p w14:paraId="22038460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lastRenderedPageBreak/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14:paraId="7BFA180F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ustawą z dnia 11 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14:paraId="4479F8B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 xml:space="preserve">., Dz. U. z 2020 r. poz.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95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5"/>
        <w:gridCol w:w="3693"/>
        <w:gridCol w:w="2268"/>
        <w:gridCol w:w="2552"/>
      </w:tblGrid>
      <w:tr w:rsidR="005E32C1" w14:paraId="0ADF5EAC" w14:textId="77777777" w:rsidTr="009C138A">
        <w:trPr>
          <w:trHeight w:val="16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646D19B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E3F45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21569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3C66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5E32C1" w14:paraId="7430E543" w14:textId="77777777" w:rsidTr="009C138A">
        <w:trPr>
          <w:trHeight w:val="44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FACB3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11C0E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146F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CDE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031489C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821D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72188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0B8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7C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3CAD85A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B83C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B53D6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443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A4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7DAD0A1" w14:textId="77777777" w:rsidR="005E32C1" w:rsidRDefault="005E32C1">
      <w:pPr>
        <w:pStyle w:val="Standard"/>
        <w:ind w:left="426"/>
        <w:jc w:val="right"/>
        <w:rPr>
          <w:szCs w:val="24"/>
        </w:rPr>
      </w:pPr>
    </w:p>
    <w:p w14:paraId="2217D1B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14:paraId="06D46DAA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14:paraId="1E7FB7A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14:paraId="24B436B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14:paraId="30A2D54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14:paraId="71DDE33B" w14:textId="77777777" w:rsidR="005E32C1" w:rsidRDefault="00345148" w:rsidP="00345148">
      <w:pPr>
        <w:pStyle w:val="Akapitzlist"/>
        <w:spacing w:after="45"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sz w:val="36"/>
        </w:rPr>
        <w:t xml:space="preserve"> </w:t>
      </w:r>
      <w:r>
        <w:t>samodzielnie,</w:t>
      </w:r>
    </w:p>
    <w:p w14:paraId="68633CBA" w14:textId="77777777" w:rsidR="005E32C1" w:rsidRDefault="00345148" w:rsidP="00345148">
      <w:pPr>
        <w:pStyle w:val="Akapitzlist"/>
        <w:spacing w:after="45" w:line="360" w:lineRule="auto"/>
        <w:ind w:left="567"/>
        <w:jc w:val="both"/>
        <w:rPr>
          <w:iCs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954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3566"/>
      </w:tblGrid>
      <w:tr w:rsidR="005E32C1" w14:paraId="2D5CFF45" w14:textId="77777777" w:rsidTr="009C138A">
        <w:tc>
          <w:tcPr>
            <w:tcW w:w="2991" w:type="dxa"/>
            <w:shd w:val="clear" w:color="auto" w:fill="A6A6A6" w:themeFill="background1" w:themeFillShade="A6"/>
          </w:tcPr>
          <w:p w14:paraId="421D93CC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14:paraId="03BBC5FD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3566" w:type="dxa"/>
            <w:shd w:val="clear" w:color="auto" w:fill="A6A6A6" w:themeFill="background1" w:themeFillShade="A6"/>
          </w:tcPr>
          <w:p w14:paraId="55A73C52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14:paraId="0BC2059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5E32C1" w14:paraId="49599CA4" w14:textId="77777777" w:rsidTr="009C138A">
        <w:tc>
          <w:tcPr>
            <w:tcW w:w="2991" w:type="dxa"/>
          </w:tcPr>
          <w:p w14:paraId="63B9C13F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68377D27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3C9374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7A53F595" w14:textId="77777777" w:rsidTr="009C138A">
        <w:tc>
          <w:tcPr>
            <w:tcW w:w="2991" w:type="dxa"/>
          </w:tcPr>
          <w:p w14:paraId="0DDB2C3A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2C3C6F1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257E537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672CBEA8" w14:textId="77777777" w:rsidTr="009C138A">
        <w:tc>
          <w:tcPr>
            <w:tcW w:w="2991" w:type="dxa"/>
          </w:tcPr>
          <w:p w14:paraId="020145AD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05DAAABC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0D49A3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14:paraId="3A9B14B3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14:paraId="6A75FB21" w14:textId="77777777" w:rsidR="005E32C1" w:rsidRDefault="00345148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4B30149A" w14:textId="77777777" w:rsidR="005E32C1" w:rsidRDefault="00345148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0E933C34" w14:textId="77777777" w:rsidR="005E32C1" w:rsidRDefault="00345148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655A877E" w14:textId="1BB7D0A8" w:rsidR="005E32C1" w:rsidRDefault="00345148" w:rsidP="004137A0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5D0CC8B6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>Oferta została złożona na ……… kolejno ponumerowanych stronach.</w:t>
      </w:r>
    </w:p>
    <w:p w14:paraId="2354FC16" w14:textId="77777777" w:rsidR="005E32C1" w:rsidRDefault="005E32C1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14:paraId="0E578A59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4F632E34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14:paraId="2AF071BC" w14:textId="77777777" w:rsidR="005E32C1" w:rsidRDefault="00345148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4801E7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14:paraId="167DD522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</w:p>
    <w:p w14:paraId="74664780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</w:p>
    <w:p w14:paraId="12D1E4A7" w14:textId="77777777" w:rsidR="005E32C1" w:rsidRDefault="00345148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</w:p>
    <w:sectPr w:rsidR="005E32C1" w:rsidSect="00345148">
      <w:headerReference w:type="default" r:id="rId7"/>
      <w:footerReference w:type="default" r:id="rId8"/>
      <w:pgSz w:w="11906" w:h="16838"/>
      <w:pgMar w:top="1381" w:right="1121" w:bottom="567" w:left="1276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E9B4" w14:textId="77777777" w:rsidR="00EB4431" w:rsidRDefault="00EB4431">
      <w:pPr>
        <w:rPr>
          <w:rFonts w:hint="eastAsia"/>
        </w:rPr>
      </w:pPr>
      <w:r>
        <w:separator/>
      </w:r>
    </w:p>
  </w:endnote>
  <w:endnote w:type="continuationSeparator" w:id="0">
    <w:p w14:paraId="2342E90E" w14:textId="77777777" w:rsidR="00EB4431" w:rsidRDefault="00EB44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B8BF" w14:textId="525BFA86" w:rsidR="005E32C1" w:rsidRDefault="00345148">
    <w:pPr>
      <w:pStyle w:val="Stopka"/>
      <w:jc w:val="center"/>
    </w:pPr>
    <w:r>
      <w:t xml:space="preserve">nr zamówienia </w:t>
    </w:r>
    <w:bookmarkStart w:id="1" w:name="_Hlk79266328"/>
    <w:r w:rsidR="003824F3">
      <w:rPr>
        <w:szCs w:val="24"/>
      </w:rPr>
      <w:t>CUW01.272.</w:t>
    </w:r>
    <w:r w:rsidR="009B7749">
      <w:rPr>
        <w:szCs w:val="24"/>
      </w:rPr>
      <w:t>2</w:t>
    </w:r>
    <w:r w:rsidR="00ED1E78">
      <w:rPr>
        <w:szCs w:val="24"/>
      </w:rPr>
      <w:t>3</w:t>
    </w:r>
    <w:r w:rsidR="003824F3">
      <w:rPr>
        <w:szCs w:val="24"/>
      </w:rPr>
      <w:t>.2021</w:t>
    </w:r>
    <w:bookmarkEnd w:id="1"/>
  </w:p>
  <w:p w14:paraId="1A614B4F" w14:textId="77777777" w:rsidR="005E32C1" w:rsidRDefault="0034514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F33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E386" w14:textId="77777777" w:rsidR="00EB4431" w:rsidRDefault="00EB4431">
      <w:pPr>
        <w:rPr>
          <w:rFonts w:hint="eastAsia"/>
        </w:rPr>
      </w:pPr>
      <w:r>
        <w:separator/>
      </w:r>
    </w:p>
  </w:footnote>
  <w:footnote w:type="continuationSeparator" w:id="0">
    <w:p w14:paraId="526FBEB2" w14:textId="77777777" w:rsidR="00EB4431" w:rsidRDefault="00EB443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4F81" w14:textId="0C476AAF" w:rsidR="00345148" w:rsidRDefault="006C0ED6">
    <w:pPr>
      <w:pStyle w:val="Nagwek"/>
    </w:pPr>
    <w:r>
      <w:rPr>
        <w:rFonts w:ascii="Verdana" w:hAnsi="Verdana"/>
        <w:noProof/>
      </w:rPr>
      <w:drawing>
        <wp:inline distT="0" distB="0" distL="0" distR="0" wp14:anchorId="2AD47113" wp14:editId="3302B3E7">
          <wp:extent cx="5760720" cy="561213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1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3FB"/>
    <w:multiLevelType w:val="multilevel"/>
    <w:tmpl w:val="7AC2F3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F492D"/>
    <w:multiLevelType w:val="multilevel"/>
    <w:tmpl w:val="1090C3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032A45"/>
    <w:multiLevelType w:val="multilevel"/>
    <w:tmpl w:val="C8FC0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830A64"/>
    <w:multiLevelType w:val="multilevel"/>
    <w:tmpl w:val="C16030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EA1B8D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B115EA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2E3C84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2D1C85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E5B1101"/>
    <w:multiLevelType w:val="multilevel"/>
    <w:tmpl w:val="1CBCB3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9" w15:restartNumberingAfterBreak="0">
    <w:nsid w:val="44D27CDC"/>
    <w:multiLevelType w:val="multilevel"/>
    <w:tmpl w:val="A64E66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8D006B"/>
    <w:multiLevelType w:val="multilevel"/>
    <w:tmpl w:val="91760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90246D"/>
    <w:multiLevelType w:val="multilevel"/>
    <w:tmpl w:val="2EACE66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95C1A23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FF36B04"/>
    <w:multiLevelType w:val="multilevel"/>
    <w:tmpl w:val="781A1A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3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5"/>
  </w:num>
  <w:num w:numId="19">
    <w:abstractNumId w:val="6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C1"/>
    <w:rsid w:val="00014D4D"/>
    <w:rsid w:val="00040749"/>
    <w:rsid w:val="00077646"/>
    <w:rsid w:val="00141461"/>
    <w:rsid w:val="001B5966"/>
    <w:rsid w:val="00265F9E"/>
    <w:rsid w:val="002A15FD"/>
    <w:rsid w:val="002C6048"/>
    <w:rsid w:val="00305562"/>
    <w:rsid w:val="00345148"/>
    <w:rsid w:val="003824F3"/>
    <w:rsid w:val="003924A5"/>
    <w:rsid w:val="003D5CB6"/>
    <w:rsid w:val="004137A0"/>
    <w:rsid w:val="00420E24"/>
    <w:rsid w:val="004630E5"/>
    <w:rsid w:val="004B6700"/>
    <w:rsid w:val="004D68B3"/>
    <w:rsid w:val="004F1F8D"/>
    <w:rsid w:val="005E32C1"/>
    <w:rsid w:val="006309DF"/>
    <w:rsid w:val="00663476"/>
    <w:rsid w:val="006C0ED6"/>
    <w:rsid w:val="006C50AC"/>
    <w:rsid w:val="007F337E"/>
    <w:rsid w:val="00832D75"/>
    <w:rsid w:val="00991EFA"/>
    <w:rsid w:val="009B7749"/>
    <w:rsid w:val="009C138A"/>
    <w:rsid w:val="009F3316"/>
    <w:rsid w:val="00A769A2"/>
    <w:rsid w:val="00AD36C0"/>
    <w:rsid w:val="00B26130"/>
    <w:rsid w:val="00BD1A46"/>
    <w:rsid w:val="00BD43A7"/>
    <w:rsid w:val="00BD5356"/>
    <w:rsid w:val="00BE4BEE"/>
    <w:rsid w:val="00CC61FB"/>
    <w:rsid w:val="00CF3405"/>
    <w:rsid w:val="00E93E5C"/>
    <w:rsid w:val="00EB32B8"/>
    <w:rsid w:val="00EB4431"/>
    <w:rsid w:val="00ED1E78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CAC8"/>
  <w15:docId w15:val="{9A9E3291-7560-43AE-A3E8-86D525D7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41461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dc:description/>
  <cp:lastModifiedBy>Justyna Rycko</cp:lastModifiedBy>
  <cp:revision>2</cp:revision>
  <dcterms:created xsi:type="dcterms:W3CDTF">2021-11-10T16:47:00Z</dcterms:created>
  <dcterms:modified xsi:type="dcterms:W3CDTF">2021-11-10T16:47:00Z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