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4C0B98">
        <w:t>9</w:t>
      </w:r>
      <w:r>
        <w:t xml:space="preserve"> r., poz.</w:t>
      </w:r>
      <w:r w:rsidR="0049434F">
        <w:t xml:space="preserve"> </w:t>
      </w:r>
      <w:r w:rsidR="004C0B98">
        <w:t>688</w:t>
      </w:r>
      <w:r w:rsidR="006E7C1A">
        <w:t xml:space="preserve"> z </w:t>
      </w:r>
      <w:proofErr w:type="spellStart"/>
      <w:r w:rsidR="006E7C1A">
        <w:t>późn</w:t>
      </w:r>
      <w:proofErr w:type="spellEnd"/>
      <w:r w:rsidR="006E7C1A">
        <w:t xml:space="preserve">. </w:t>
      </w:r>
      <w:proofErr w:type="spellStart"/>
      <w:r w:rsidR="006E7C1A">
        <w:t>zm</w:t>
      </w:r>
      <w:proofErr w:type="spellEnd"/>
      <w:r>
        <w:t>) Burmistrz Miasta Cieszyna ogłasza nabór na członków komisji konkursowych, opiniujących oferty złożone w ramach otwartych konkursów na realizację zadań publicznych na rok 20</w:t>
      </w:r>
      <w:r w:rsidR="004C0B98">
        <w:t>20</w:t>
      </w:r>
      <w:r>
        <w:t xml:space="preserve"> w następujących zakresach przedmiotowych, zgodnie z art. 4 ust. 1 ustawy:</w:t>
      </w:r>
    </w:p>
    <w:p w:rsidR="009814C6" w:rsidRDefault="002D564B" w:rsidP="00B26B3D">
      <w:pPr>
        <w:jc w:val="both"/>
      </w:pPr>
      <w:r w:rsidRPr="00B26B3D">
        <w:rPr>
          <w:b/>
        </w:rPr>
        <w:t>polityki społecznej i przeciwdziałaniu wykluczeniu społecznemu</w:t>
      </w:r>
      <w:r w:rsidR="009814C6">
        <w:t>:</w:t>
      </w:r>
    </w:p>
    <w:p w:rsidR="00B26B3D" w:rsidRPr="00B26B3D" w:rsidRDefault="009814C6" w:rsidP="00B26B3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C7356F">
        <w:t>w</w:t>
      </w:r>
      <w:r w:rsidR="00B26B3D">
        <w:t xml:space="preserve">sparcie dla osób potrzebujących - </w:t>
      </w:r>
      <w:r w:rsidR="00B26B3D" w:rsidRPr="00B26B3D">
        <w:rPr>
          <w:rFonts w:eastAsia="Times New Roman"/>
          <w:kern w:val="0"/>
          <w:sz w:val="22"/>
          <w:szCs w:val="22"/>
          <w:lang w:eastAsia="ar-SA"/>
        </w:rPr>
        <w:t>realizacja programu na rzecz osób potrzebujących, polegającego na dystrybuowaniu żywności dla osób najuboższych z terenu gminy Cieszyn</w:t>
      </w:r>
      <w:r w:rsidR="00B26B3D">
        <w:rPr>
          <w:rFonts w:eastAsia="Times New Roman"/>
          <w:kern w:val="0"/>
          <w:sz w:val="22"/>
          <w:szCs w:val="22"/>
          <w:lang w:eastAsia="ar-SA"/>
        </w:rPr>
        <w:t>.</w:t>
      </w:r>
    </w:p>
    <w:p w:rsidR="009814C6" w:rsidRDefault="009814C6" w:rsidP="009814C6">
      <w:pPr>
        <w:ind w:left="360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5718A">
      <w:pPr>
        <w:jc w:val="both"/>
      </w:pPr>
      <w:r>
        <w:t xml:space="preserve">Zgłoszenia, na formularzu stanowiącym załącznik do ogłoszenia, do udziału w komisji można składać </w:t>
      </w:r>
      <w:r w:rsidRPr="0025718A">
        <w:rPr>
          <w:b/>
        </w:rPr>
        <w:t xml:space="preserve">do dnia </w:t>
      </w:r>
      <w:r w:rsidR="0025718A" w:rsidRPr="0025718A">
        <w:rPr>
          <w:b/>
        </w:rPr>
        <w:t>16 stycznia 2020</w:t>
      </w:r>
      <w:r w:rsidR="00637A8C" w:rsidRPr="0025718A">
        <w:rPr>
          <w:b/>
        </w:rPr>
        <w:t xml:space="preserve"> roku</w:t>
      </w:r>
      <w:r w:rsidRPr="0025718A">
        <w:rPr>
          <w:b/>
        </w:rPr>
        <w:t xml:space="preserve"> do godz. </w:t>
      </w:r>
      <w:r w:rsidR="00637A8C" w:rsidRPr="0025718A">
        <w:rPr>
          <w:b/>
        </w:rPr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 xml:space="preserve">z dopiskiem: „Zgłoszenie do komisji konkursowej opiniującej oferty w zakresie przedmiotowym: </w:t>
      </w:r>
      <w:r w:rsidR="0025718A" w:rsidRPr="00B26B3D">
        <w:rPr>
          <w:b/>
        </w:rPr>
        <w:t>polityki społecznej i przeciwdziałaniu wykluczeniu społecznemu</w:t>
      </w:r>
      <w:r w:rsidR="0025718A">
        <w:t>:</w:t>
      </w:r>
      <w:r w:rsidR="0025718A">
        <w:t xml:space="preserve"> </w:t>
      </w:r>
      <w:bookmarkStart w:id="0" w:name="_GoBack"/>
      <w:bookmarkEnd w:id="0"/>
      <w:r w:rsidR="0025718A" w:rsidRPr="00C7356F">
        <w:t>w</w:t>
      </w:r>
      <w:r w:rsidR="0025718A">
        <w:t xml:space="preserve">sparcie dla osób potrzebujących - </w:t>
      </w:r>
      <w:r w:rsidR="0025718A" w:rsidRPr="00B26B3D">
        <w:rPr>
          <w:rFonts w:eastAsia="Times New Roman"/>
          <w:kern w:val="0"/>
          <w:sz w:val="22"/>
          <w:szCs w:val="22"/>
          <w:lang w:eastAsia="ar-SA"/>
        </w:rPr>
        <w:t>realizacja programu na rzecz osób potrzebujących, polegającego na dystrybuowaniu żywności dla osób najuboższych z terenu gminy Cieszyn</w:t>
      </w:r>
      <w:r>
        <w:t>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F3107"/>
    <w:rsid w:val="001445DA"/>
    <w:rsid w:val="0025718A"/>
    <w:rsid w:val="002D564B"/>
    <w:rsid w:val="002D78CA"/>
    <w:rsid w:val="00413000"/>
    <w:rsid w:val="00422D14"/>
    <w:rsid w:val="0049434F"/>
    <w:rsid w:val="0049516D"/>
    <w:rsid w:val="00496E3F"/>
    <w:rsid w:val="004C0B98"/>
    <w:rsid w:val="00597C81"/>
    <w:rsid w:val="00623A45"/>
    <w:rsid w:val="00637A8C"/>
    <w:rsid w:val="006E7C1A"/>
    <w:rsid w:val="00782141"/>
    <w:rsid w:val="009814C6"/>
    <w:rsid w:val="009E20D2"/>
    <w:rsid w:val="00A360A0"/>
    <w:rsid w:val="00B26B3D"/>
    <w:rsid w:val="00B82113"/>
    <w:rsid w:val="00BD5C1D"/>
    <w:rsid w:val="00C7356F"/>
    <w:rsid w:val="00D20056"/>
    <w:rsid w:val="00D45309"/>
    <w:rsid w:val="00E276C7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20</cp:revision>
  <cp:lastPrinted>2019-11-27T08:00:00Z</cp:lastPrinted>
  <dcterms:created xsi:type="dcterms:W3CDTF">2013-11-25T08:17:00Z</dcterms:created>
  <dcterms:modified xsi:type="dcterms:W3CDTF">2020-01-07T10:27:00Z</dcterms:modified>
</cp:coreProperties>
</file>